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2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3"/>
        <w:gridCol w:w="93"/>
        <w:gridCol w:w="1443"/>
        <w:gridCol w:w="115"/>
        <w:gridCol w:w="1443"/>
        <w:gridCol w:w="4652"/>
        <w:gridCol w:w="1443"/>
        <w:gridCol w:w="3377"/>
        <w:gridCol w:w="1443"/>
      </w:tblGrid>
      <w:tr w:rsidR="00FA0250" w:rsidRPr="00FA0250" w14:paraId="0F4F9F5D" w14:textId="77777777" w:rsidTr="00BD6C1F">
        <w:trPr>
          <w:gridAfter w:val="1"/>
          <w:wAfter w:w="1443" w:type="dxa"/>
          <w:trHeight w:val="402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45A5" w14:textId="053B80EC" w:rsidR="00D05876" w:rsidRPr="00FA0250" w:rsidRDefault="00D05876" w:rsidP="001C25DE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C6B9" w14:textId="77777777" w:rsidR="00D05876" w:rsidRPr="00FA0250" w:rsidRDefault="00D05876" w:rsidP="001C25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D83BF" w14:textId="58825110" w:rsidR="00D05876" w:rsidRPr="00FA0250" w:rsidRDefault="00D05876" w:rsidP="001C25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tr-TR"/>
              </w:rPr>
              <w:t>T.C.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F661" w14:textId="77777777" w:rsidR="00D05876" w:rsidRPr="00FA0250" w:rsidRDefault="00D05876" w:rsidP="001C25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</w:tr>
      <w:tr w:rsidR="00FA0250" w:rsidRPr="00FA0250" w14:paraId="16193284" w14:textId="77777777" w:rsidTr="00BD6C1F">
        <w:trPr>
          <w:gridAfter w:val="1"/>
          <w:wAfter w:w="1443" w:type="dxa"/>
          <w:trHeight w:val="402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6821" w14:textId="279352EE" w:rsidR="00D05876" w:rsidRPr="00FA0250" w:rsidRDefault="00D05876" w:rsidP="001C25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C6C7" w14:textId="77777777" w:rsidR="00D05876" w:rsidRPr="00FA0250" w:rsidRDefault="00D05876" w:rsidP="001C25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0250"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  <w:drawing>
                <wp:anchor distT="0" distB="0" distL="114300" distR="114300" simplePos="0" relativeHeight="251670528" behindDoc="0" locked="0" layoutInCell="1" allowOverlap="1" wp14:anchorId="53A0758B" wp14:editId="4DCA3840">
                  <wp:simplePos x="0" y="0"/>
                  <wp:positionH relativeFrom="column">
                    <wp:posOffset>-963930</wp:posOffset>
                  </wp:positionH>
                  <wp:positionV relativeFrom="paragraph">
                    <wp:posOffset>-408305</wp:posOffset>
                  </wp:positionV>
                  <wp:extent cx="1826895" cy="1291590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̇stanbul Okan Üniversitesi-Yeni Logo-Converted-0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895" cy="1291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AA5D2" w14:textId="56F74B07" w:rsidR="00D05876" w:rsidRPr="00FA0250" w:rsidRDefault="00D05876" w:rsidP="001C25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tr-TR"/>
              </w:rPr>
              <w:t>İSTANBUL OKAN UNIVERSITY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47DA" w14:textId="77777777" w:rsidR="00D05876" w:rsidRPr="00FA0250" w:rsidRDefault="00D05876" w:rsidP="001C25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</w:tr>
      <w:tr w:rsidR="00FA0250" w:rsidRPr="00FA0250" w14:paraId="2B4CB033" w14:textId="77777777" w:rsidTr="00BD6C1F">
        <w:trPr>
          <w:gridAfter w:val="1"/>
          <w:wAfter w:w="1443" w:type="dxa"/>
          <w:trHeight w:val="402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ADE5" w14:textId="2EE566EE" w:rsidR="00D05876" w:rsidRPr="00FA0250" w:rsidRDefault="00D05876" w:rsidP="001C25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1006" w14:textId="77777777" w:rsidR="00D05876" w:rsidRPr="00FA0250" w:rsidRDefault="00D05876" w:rsidP="001C25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A63E2" w14:textId="504AA176" w:rsidR="00D05876" w:rsidRPr="00FA0250" w:rsidRDefault="00D05876" w:rsidP="001C25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tr-TR"/>
              </w:rPr>
              <w:t>FACULTY OF DENTISTRY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CDAA" w14:textId="77777777" w:rsidR="00D05876" w:rsidRPr="00FA0250" w:rsidRDefault="00D05876" w:rsidP="001C25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FA0250"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  <w:drawing>
                <wp:anchor distT="0" distB="0" distL="114300" distR="114300" simplePos="0" relativeHeight="251669504" behindDoc="0" locked="0" layoutInCell="1" allowOverlap="0" wp14:anchorId="61DCD886" wp14:editId="706B6E62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-777875</wp:posOffset>
                  </wp:positionV>
                  <wp:extent cx="1630680" cy="163068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̇stanbul_Tıp_Logo-Revize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0" cy="163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A0250" w:rsidRPr="00FA0250" w14:paraId="134EAD1C" w14:textId="77777777" w:rsidTr="00BD6C1F">
        <w:trPr>
          <w:gridAfter w:val="1"/>
          <w:wAfter w:w="1443" w:type="dxa"/>
          <w:trHeight w:val="402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6C45" w14:textId="7365D790" w:rsidR="00D05876" w:rsidRPr="00FA0250" w:rsidRDefault="00D05876" w:rsidP="001C25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6170" w14:textId="77777777" w:rsidR="00D05876" w:rsidRPr="00FA0250" w:rsidRDefault="00D05876" w:rsidP="001C25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05BE" w14:textId="4D243459" w:rsidR="00D05876" w:rsidRPr="00FA0250" w:rsidRDefault="00D05876" w:rsidP="001C25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tr-TR"/>
              </w:rPr>
              <w:t>202</w:t>
            </w:r>
            <w:r w:rsidR="00424B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tr-TR"/>
              </w:rPr>
              <w:t>3</w:t>
            </w:r>
            <w:r w:rsidRPr="00FA02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tr-TR"/>
              </w:rPr>
              <w:t>-202</w:t>
            </w:r>
            <w:r w:rsidR="00424B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tr-TR"/>
              </w:rPr>
              <w:t>4</w:t>
            </w:r>
            <w:r w:rsidRPr="00FA02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tr-TR"/>
              </w:rPr>
              <w:t xml:space="preserve"> ACADEMIC YEAR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0DC2" w14:textId="77777777" w:rsidR="00D05876" w:rsidRPr="00FA0250" w:rsidRDefault="00D05876" w:rsidP="001C25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</w:tr>
      <w:tr w:rsidR="00FA0250" w:rsidRPr="00FA0250" w14:paraId="562BAB43" w14:textId="77777777" w:rsidTr="00BD6C1F">
        <w:trPr>
          <w:gridAfter w:val="1"/>
          <w:wAfter w:w="1443" w:type="dxa"/>
          <w:trHeight w:val="402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D8A6" w14:textId="493450E9" w:rsidR="00D05876" w:rsidRPr="00FA0250" w:rsidRDefault="00D05876" w:rsidP="00DD172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2B1A" w14:textId="77777777" w:rsidR="00D05876" w:rsidRPr="00FA0250" w:rsidRDefault="00D05876" w:rsidP="00DD172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5346" w14:textId="77777777" w:rsidR="00D05876" w:rsidRPr="00FA0250" w:rsidRDefault="00D05876" w:rsidP="00DD172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5B34" w14:textId="77777777" w:rsidR="00D05876" w:rsidRPr="00FA0250" w:rsidRDefault="00D05876" w:rsidP="00DD172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13BC6" w:rsidRPr="00FA0250" w14:paraId="7F3336AA" w14:textId="77777777" w:rsidTr="00E13BC6">
        <w:trPr>
          <w:gridAfter w:val="1"/>
          <w:wAfter w:w="1443" w:type="dxa"/>
          <w:trHeight w:val="402"/>
        </w:trPr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0D38" w14:textId="5D217A4B" w:rsidR="00E13BC6" w:rsidRPr="00FA0250" w:rsidRDefault="00E13BC6" w:rsidP="00E13BC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DEPARTMENT: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98989" w14:textId="54DBF2D7" w:rsidR="00E13BC6" w:rsidRDefault="00E13BC6" w:rsidP="00E13BC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E13B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 xml:space="preserve">DEPARTMENT OF ORAL AND MAXİLLOFACİAL SURGERY </w:t>
            </w:r>
          </w:p>
          <w:p w14:paraId="350E2F00" w14:textId="7A81F345" w:rsidR="00E13BC6" w:rsidRPr="00E13BC6" w:rsidRDefault="00E13BC6" w:rsidP="00E13BC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DEPARTMENT OF PROSTHODONTICS</w:t>
            </w:r>
          </w:p>
          <w:p w14:paraId="5445FC0D" w14:textId="510EE7B3" w:rsidR="00E13BC6" w:rsidRPr="00FA0250" w:rsidRDefault="00E13BC6" w:rsidP="00E13BC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DEPARTMENT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 xml:space="preserve"> OF P</w:t>
            </w:r>
            <w:r w:rsidRPr="00FA02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ERIODONTOLOGY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6F58" w14:textId="77777777" w:rsidR="00E13BC6" w:rsidRPr="00FA0250" w:rsidRDefault="00E13BC6" w:rsidP="00E13BC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</w:tr>
      <w:tr w:rsidR="00E13BC6" w:rsidRPr="00FA0250" w14:paraId="4D776FA3" w14:textId="77777777" w:rsidTr="00BD6C1F">
        <w:trPr>
          <w:gridAfter w:val="1"/>
          <w:wAfter w:w="1443" w:type="dxa"/>
          <w:trHeight w:val="402"/>
        </w:trPr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524B2" w14:textId="6494EBA4" w:rsidR="00E13BC6" w:rsidRPr="00FA0250" w:rsidRDefault="00E13BC6" w:rsidP="00E13BC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 xml:space="preserve">COURSE CODE </w:t>
            </w:r>
            <w:proofErr w:type="spellStart"/>
            <w:r w:rsidRPr="00FA02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and</w:t>
            </w:r>
            <w:proofErr w:type="spellEnd"/>
            <w:r w:rsidRPr="00FA02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 xml:space="preserve"> NAME: 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B421" w14:textId="22D48FF2" w:rsidR="00E13BC6" w:rsidRPr="00FA0250" w:rsidRDefault="00E13BC6" w:rsidP="00E13BC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 xml:space="preserve">DENT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519 IMPLANT TREATMENT IN DENTISTRY</w:t>
            </w:r>
            <w:r w:rsidRPr="00FA02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2C62" w14:textId="77777777" w:rsidR="00E13BC6" w:rsidRPr="00FA0250" w:rsidRDefault="00E13BC6" w:rsidP="00E13BC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</w:tr>
      <w:tr w:rsidR="00E13BC6" w:rsidRPr="00FA0250" w14:paraId="6B69A650" w14:textId="77777777" w:rsidTr="00BD6C1F">
        <w:trPr>
          <w:gridAfter w:val="1"/>
          <w:wAfter w:w="1443" w:type="dxa"/>
          <w:trHeight w:val="402"/>
        </w:trPr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2975A" w14:textId="4A4B3D1F" w:rsidR="00E13BC6" w:rsidRPr="00FA0250" w:rsidRDefault="00E13BC6" w:rsidP="00E13BC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RESPONSIBLE FACULTY MEMBER: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616A" w14:textId="7AA869BB" w:rsidR="00E13BC6" w:rsidRPr="00FA0250" w:rsidRDefault="00E13BC6" w:rsidP="00E13BC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Prof. Dr. Gonca KELEŞ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F3F4" w14:textId="77777777" w:rsidR="00E13BC6" w:rsidRPr="00FA0250" w:rsidRDefault="00E13BC6" w:rsidP="00E13BC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</w:tr>
      <w:tr w:rsidR="00E13BC6" w:rsidRPr="00FA0250" w14:paraId="5F8FC106" w14:textId="77777777" w:rsidTr="00BD6C1F">
        <w:trPr>
          <w:gridAfter w:val="1"/>
          <w:wAfter w:w="1443" w:type="dxa"/>
          <w:trHeight w:val="402"/>
        </w:trPr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40A0" w14:textId="6F10EBB7" w:rsidR="00E13BC6" w:rsidRPr="00FA0250" w:rsidRDefault="00E13BC6" w:rsidP="00E13BC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CLASS: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13D0" w14:textId="59D41FCD" w:rsidR="00E13BC6" w:rsidRPr="00FA0250" w:rsidRDefault="00E13BC6" w:rsidP="00E13BC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5. CLASS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FCAA" w14:textId="77777777" w:rsidR="00E13BC6" w:rsidRPr="00FA0250" w:rsidRDefault="00E13BC6" w:rsidP="00E13BC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</w:tr>
      <w:tr w:rsidR="00E13BC6" w:rsidRPr="00FA0250" w14:paraId="0F092B10" w14:textId="77777777" w:rsidTr="00BD6C1F">
        <w:trPr>
          <w:gridAfter w:val="1"/>
          <w:wAfter w:w="1443" w:type="dxa"/>
          <w:trHeight w:val="402"/>
        </w:trPr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F705" w14:textId="7EEDD298" w:rsidR="00E13BC6" w:rsidRPr="00FA0250" w:rsidRDefault="00E13BC6" w:rsidP="00E13BC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SEMESTER / YEAR: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4D9D" w14:textId="7F8F903C" w:rsidR="00E13BC6" w:rsidRPr="00FA0250" w:rsidRDefault="00E13BC6" w:rsidP="00E13BC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 xml:space="preserve">FALL-SPRING SEMESTER (9-10. SEMESTER)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4EDC" w14:textId="77777777" w:rsidR="00E13BC6" w:rsidRPr="00FA0250" w:rsidRDefault="00E13BC6" w:rsidP="00E13BC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</w:tr>
      <w:tr w:rsidR="00E13BC6" w:rsidRPr="00FA0250" w14:paraId="5B551E01" w14:textId="77777777" w:rsidTr="00BD6C1F">
        <w:trPr>
          <w:gridAfter w:val="1"/>
          <w:wAfter w:w="1443" w:type="dxa"/>
          <w:trHeight w:val="402"/>
        </w:trPr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AFD2" w14:textId="31AF2AE1" w:rsidR="00E13BC6" w:rsidRPr="00FA0250" w:rsidRDefault="00E13BC6" w:rsidP="00E13BC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COURSE DAY: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EF2B" w14:textId="0374F0B5" w:rsidR="00E13BC6" w:rsidRPr="00FA0250" w:rsidRDefault="00E13BC6" w:rsidP="00E13BC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E13B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THURSDAY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2368" w14:textId="77777777" w:rsidR="00E13BC6" w:rsidRPr="00FA0250" w:rsidRDefault="00E13BC6" w:rsidP="00E13BC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</w:tr>
      <w:tr w:rsidR="00E13BC6" w:rsidRPr="00FA0250" w14:paraId="0487CFD1" w14:textId="77777777" w:rsidTr="00BD6C1F">
        <w:trPr>
          <w:gridAfter w:val="1"/>
          <w:wAfter w:w="1443" w:type="dxa"/>
          <w:trHeight w:val="402"/>
        </w:trPr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E24E" w14:textId="0CC4E178" w:rsidR="00E13BC6" w:rsidRPr="00FA0250" w:rsidRDefault="00E13BC6" w:rsidP="00E13BC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COURSE HOURS: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B149" w14:textId="378C12C4" w:rsidR="00E13BC6" w:rsidRPr="00FA0250" w:rsidRDefault="00E13BC6" w:rsidP="00E13BC6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13.30-14.20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2D89" w14:textId="77777777" w:rsidR="00E13BC6" w:rsidRPr="00FA0250" w:rsidRDefault="00E13BC6" w:rsidP="00E13BC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</w:tr>
      <w:tr w:rsidR="00E13BC6" w:rsidRPr="00FA0250" w14:paraId="4463ECB0" w14:textId="77777777" w:rsidTr="00BD6C1F">
        <w:trPr>
          <w:gridAfter w:val="1"/>
          <w:wAfter w:w="1443" w:type="dxa"/>
          <w:trHeight w:val="402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3FE4" w14:textId="4567831D" w:rsidR="00E13BC6" w:rsidRPr="00FA0250" w:rsidRDefault="00E13BC6" w:rsidP="00E13B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0C28" w14:textId="77777777" w:rsidR="00E13BC6" w:rsidRPr="00FA0250" w:rsidRDefault="00E13BC6" w:rsidP="00E13B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3DD0" w14:textId="77777777" w:rsidR="00E13BC6" w:rsidRPr="00FA0250" w:rsidRDefault="00E13BC6" w:rsidP="00E13B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21E4" w14:textId="77777777" w:rsidR="00E13BC6" w:rsidRPr="00FA0250" w:rsidRDefault="00E13BC6" w:rsidP="00E13B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13BC6" w:rsidRPr="00FA0250" w14:paraId="7C8BE682" w14:textId="77777777" w:rsidTr="00BD6C1F">
        <w:trPr>
          <w:trHeight w:val="857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</w:tcPr>
          <w:p w14:paraId="4F357B4F" w14:textId="77777777" w:rsidR="00E13BC6" w:rsidRPr="00FA0250" w:rsidRDefault="00E13BC6" w:rsidP="00E13BC6">
            <w:pPr>
              <w:tabs>
                <w:tab w:val="left" w:pos="1343"/>
              </w:tabs>
              <w:spacing w:line="276" w:lineRule="auto"/>
              <w:ind w:right="64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487BF301" w14:textId="23BAC572" w:rsidR="00E13BC6" w:rsidRPr="00FA0250" w:rsidRDefault="00E13BC6" w:rsidP="00E13BC6">
            <w:pPr>
              <w:tabs>
                <w:tab w:val="left" w:pos="1343"/>
              </w:tabs>
              <w:spacing w:line="276" w:lineRule="auto"/>
              <w:ind w:right="64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WEEK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562649C0" w14:textId="69ACCA3A" w:rsidR="00E13BC6" w:rsidRPr="00FA0250" w:rsidRDefault="00E13BC6" w:rsidP="00E13B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DATE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14:paraId="15E8232B" w14:textId="365C3A4A" w:rsidR="00E13BC6" w:rsidRPr="00FA0250" w:rsidRDefault="00E13BC6" w:rsidP="00E13B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DENT 405 PERIODONTOLOGY II                                                                                        THEORETICAL COURSE TOPICS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14:paraId="0599E8FD" w14:textId="6BDB8920" w:rsidR="00E13BC6" w:rsidRPr="00FA0250" w:rsidRDefault="00E13BC6" w:rsidP="00E13B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FACULTY MEMBER DELIVERING THE COURSE</w:t>
            </w:r>
          </w:p>
        </w:tc>
      </w:tr>
      <w:tr w:rsidR="00F56C24" w:rsidRPr="00FA0250" w14:paraId="664B5A2B" w14:textId="77777777" w:rsidTr="00D36D48">
        <w:trPr>
          <w:trHeight w:val="68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F021" w14:textId="7CE04C30" w:rsidR="00F56C24" w:rsidRPr="00FA0250" w:rsidRDefault="00F56C24" w:rsidP="00F56C24">
            <w:pPr>
              <w:spacing w:line="276" w:lineRule="auto"/>
              <w:ind w:right="82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Face to Face</w:t>
            </w:r>
          </w:p>
        </w:tc>
        <w:tc>
          <w:tcPr>
            <w:tcW w:w="15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F6B3" w14:textId="51C857D2" w:rsidR="00F56C24" w:rsidRPr="00FA0250" w:rsidRDefault="00F56C24" w:rsidP="00F56C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1. WEEK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2F309" w14:textId="44673A4A" w:rsidR="00F56C24" w:rsidRPr="00FA0250" w:rsidRDefault="00F56C24" w:rsidP="00F56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06.09</w:t>
            </w:r>
            <w:r w:rsidRPr="00872A6B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871F3" w14:textId="072CBF7B" w:rsidR="00F56C24" w:rsidRPr="00FA0250" w:rsidRDefault="00F56C24" w:rsidP="00F56C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Design of </w:t>
            </w: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Implants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Biomechanics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Osseointegration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6D878" w14:textId="67C5195C" w:rsidR="00F56C24" w:rsidRPr="00FA0250" w:rsidRDefault="00F56C24" w:rsidP="00F56C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Assist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. Prof. </w:t>
            </w:r>
            <w:r>
              <w:rPr>
                <w:rFonts w:ascii="Times New Roman" w:hAnsi="Times New Roman" w:cs="Times New Roman"/>
                <w:noProof/>
              </w:rPr>
              <w:t>M. Kürşat ALADAĞ</w:t>
            </w:r>
          </w:p>
        </w:tc>
      </w:tr>
      <w:tr w:rsidR="00F56C24" w:rsidRPr="00FA0250" w14:paraId="309100C1" w14:textId="77777777" w:rsidTr="00577253">
        <w:trPr>
          <w:trHeight w:val="68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A469" w14:textId="4B8C592B" w:rsidR="00F56C24" w:rsidRPr="00FA0250" w:rsidRDefault="00F56C24" w:rsidP="00F56C24">
            <w:pPr>
              <w:spacing w:line="276" w:lineRule="auto"/>
              <w:ind w:left="-76" w:firstLine="76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Face to Face</w:t>
            </w:r>
          </w:p>
        </w:tc>
        <w:tc>
          <w:tcPr>
            <w:tcW w:w="15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1702" w14:textId="1651D77D" w:rsidR="00F56C24" w:rsidRPr="00FA0250" w:rsidRDefault="00F56C24" w:rsidP="00F56C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2. WEEK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29D70" w14:textId="2F063FA7" w:rsidR="00F56C24" w:rsidRPr="00FA0250" w:rsidRDefault="00F56C24" w:rsidP="00F56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13.09</w:t>
            </w:r>
            <w:r w:rsidRPr="00872A6B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0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EB950" w14:textId="018C8CFD" w:rsidR="00F56C24" w:rsidRPr="00FA0250" w:rsidRDefault="00F56C24" w:rsidP="00F56C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Design of </w:t>
            </w: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Implants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Biomechanics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Osseointegration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813EC" w14:textId="116737C0" w:rsidR="00F56C24" w:rsidRPr="00FA0250" w:rsidRDefault="00F56C24" w:rsidP="00F56C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Assist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. Prof. </w:t>
            </w:r>
            <w:r>
              <w:rPr>
                <w:rFonts w:ascii="Times New Roman" w:hAnsi="Times New Roman" w:cs="Times New Roman"/>
                <w:noProof/>
              </w:rPr>
              <w:t>M. Kürşat ALADAĞ</w:t>
            </w:r>
          </w:p>
        </w:tc>
      </w:tr>
      <w:tr w:rsidR="00F56C24" w:rsidRPr="00FA0250" w14:paraId="72173254" w14:textId="77777777" w:rsidTr="00577253">
        <w:trPr>
          <w:trHeight w:val="68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D467" w14:textId="2534F484" w:rsidR="00F56C24" w:rsidRPr="00FA0250" w:rsidRDefault="00F56C24" w:rsidP="00F56C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lastRenderedPageBreak/>
              <w:t>Face to Face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B28C" w14:textId="7EE42D5A" w:rsidR="00F56C24" w:rsidRPr="00FA0250" w:rsidRDefault="00F56C24" w:rsidP="00F56C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3. WEEK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74CF" w14:textId="1C17F73E" w:rsidR="00F56C24" w:rsidRPr="00FA0250" w:rsidRDefault="00F56C24" w:rsidP="00F56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20.09</w:t>
            </w:r>
            <w:r w:rsidRPr="00872A6B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FBC6" w14:textId="282F17A2" w:rsidR="00F56C24" w:rsidRPr="00FA0250" w:rsidRDefault="00F56C24" w:rsidP="00F56C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Surgical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 Planning in </w:t>
            </w: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Implant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Treatment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94D9" w14:textId="075A2B67" w:rsidR="00F56C24" w:rsidRPr="00FA0250" w:rsidRDefault="00F56C24" w:rsidP="00F56C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Assist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. Prof. </w:t>
            </w:r>
            <w:r>
              <w:rPr>
                <w:rFonts w:ascii="Times New Roman" w:hAnsi="Times New Roman" w:cs="Times New Roman"/>
                <w:noProof/>
              </w:rPr>
              <w:t>M. Kürşat ALADAĞ</w:t>
            </w:r>
          </w:p>
        </w:tc>
      </w:tr>
      <w:tr w:rsidR="00F56C24" w:rsidRPr="00FA0250" w14:paraId="4434B7EE" w14:textId="77777777" w:rsidTr="00D36D48">
        <w:trPr>
          <w:trHeight w:val="680"/>
        </w:trPr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E685" w14:textId="7B951F5A" w:rsidR="00F56C24" w:rsidRPr="00FA0250" w:rsidRDefault="00F56C24" w:rsidP="00F56C24">
            <w:pPr>
              <w:spacing w:line="276" w:lineRule="auto"/>
              <w:ind w:right="-47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Face to Face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B720" w14:textId="0B5D2CE4" w:rsidR="00F56C24" w:rsidRPr="00FA0250" w:rsidRDefault="00F56C24" w:rsidP="00F56C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4. WEEK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83525" w14:textId="42903CA4" w:rsidR="00F56C24" w:rsidRPr="00FA0250" w:rsidRDefault="00F56C24" w:rsidP="00F56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27.09</w:t>
            </w:r>
            <w:r w:rsidRPr="00872A6B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BA348" w14:textId="6B3ED34C" w:rsidR="00F56C24" w:rsidRPr="00FA0250" w:rsidRDefault="00F56C24" w:rsidP="00F56C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Surgical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 Planning in </w:t>
            </w: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Implant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Treatment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3EF01" w14:textId="0B96BE12" w:rsidR="00F56C24" w:rsidRPr="00FA0250" w:rsidRDefault="00F56C24" w:rsidP="00F56C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Assist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. Prof. </w:t>
            </w:r>
            <w:r>
              <w:rPr>
                <w:rFonts w:ascii="Times New Roman" w:hAnsi="Times New Roman" w:cs="Times New Roman"/>
                <w:noProof/>
              </w:rPr>
              <w:t>M. Kürşat ALADAĞ</w:t>
            </w:r>
          </w:p>
        </w:tc>
      </w:tr>
      <w:tr w:rsidR="00F56C24" w:rsidRPr="00FA0250" w14:paraId="1D4E8A34" w14:textId="77777777" w:rsidTr="00D36D48">
        <w:trPr>
          <w:trHeight w:val="680"/>
        </w:trPr>
        <w:tc>
          <w:tcPr>
            <w:tcW w:w="144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F64C" w14:textId="43D5B531" w:rsidR="00F56C24" w:rsidRPr="00FA0250" w:rsidRDefault="00F56C24" w:rsidP="00F56C24">
            <w:pPr>
              <w:spacing w:line="276" w:lineRule="auto"/>
              <w:ind w:right="-47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Face to Face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F2A3" w14:textId="7B8B3EED" w:rsidR="00F56C24" w:rsidRPr="00FA0250" w:rsidRDefault="00F56C24" w:rsidP="00F56C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5. WEEK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DEAA81" w14:textId="77777777" w:rsidR="00F56C24" w:rsidRDefault="00F56C24" w:rsidP="00F56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EE93480" w14:textId="3E3FC29F" w:rsidR="00F56C24" w:rsidRPr="00FA0250" w:rsidRDefault="00F56C24" w:rsidP="00F56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04.10</w:t>
            </w:r>
            <w:r w:rsidRPr="00872A6B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FF1CF" w14:textId="599E485D" w:rsidR="00F56C24" w:rsidRPr="00FA0250" w:rsidRDefault="00F56C24" w:rsidP="00F56C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Implant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Surgery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C6DD7" w14:textId="60DD4AEE" w:rsidR="00F56C24" w:rsidRPr="00FA0250" w:rsidRDefault="00F56C24" w:rsidP="00F56C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Assist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. Prof. </w:t>
            </w:r>
            <w:r>
              <w:rPr>
                <w:rFonts w:ascii="Times New Roman" w:hAnsi="Times New Roman" w:cs="Times New Roman"/>
                <w:noProof/>
              </w:rPr>
              <w:t>M. Kürşat ALADAĞ</w:t>
            </w:r>
          </w:p>
        </w:tc>
      </w:tr>
      <w:tr w:rsidR="00F56C24" w:rsidRPr="00FA0250" w14:paraId="50A898E0" w14:textId="77777777" w:rsidTr="00D36D48">
        <w:trPr>
          <w:trHeight w:val="68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0B85" w14:textId="54354969" w:rsidR="00F56C24" w:rsidRPr="00FA0250" w:rsidRDefault="00F56C24" w:rsidP="00F56C24">
            <w:pPr>
              <w:spacing w:line="276" w:lineRule="auto"/>
              <w:ind w:right="-47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Face to Face</w:t>
            </w:r>
          </w:p>
        </w:tc>
        <w:tc>
          <w:tcPr>
            <w:tcW w:w="15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B019" w14:textId="3B6A802D" w:rsidR="00F56C24" w:rsidRPr="00FA0250" w:rsidRDefault="00F56C24" w:rsidP="00F56C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6. WEEK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E10B72" w14:textId="77777777" w:rsidR="00F56C24" w:rsidRDefault="00F56C24" w:rsidP="00F56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28ACA9" w14:textId="6980E26A" w:rsidR="00F56C24" w:rsidRPr="00FA0250" w:rsidRDefault="00F56C24" w:rsidP="00F56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11.10</w:t>
            </w:r>
            <w:r w:rsidRPr="00872A6B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4B9B7" w14:textId="2A240341" w:rsidR="00F56C24" w:rsidRPr="00FA0250" w:rsidRDefault="00F56C24" w:rsidP="00F56C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Implant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Surgery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59817" w14:textId="55F8C3E1" w:rsidR="00F56C24" w:rsidRPr="00FA0250" w:rsidRDefault="00F56C24" w:rsidP="00F56C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Assist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. Prof. </w:t>
            </w:r>
            <w:r>
              <w:rPr>
                <w:rFonts w:ascii="Times New Roman" w:hAnsi="Times New Roman" w:cs="Times New Roman"/>
                <w:noProof/>
              </w:rPr>
              <w:t>M. Kürşat ALADAĞ</w:t>
            </w:r>
          </w:p>
        </w:tc>
      </w:tr>
      <w:tr w:rsidR="00F56C24" w:rsidRPr="00FA0250" w14:paraId="47DCDC9F" w14:textId="77777777" w:rsidTr="00D36D48">
        <w:trPr>
          <w:trHeight w:val="737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131E" w14:textId="073597D9" w:rsidR="00F56C24" w:rsidRPr="00FA0250" w:rsidRDefault="00F56C24" w:rsidP="00F56C24">
            <w:pPr>
              <w:spacing w:line="276" w:lineRule="auto"/>
              <w:ind w:right="-47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Face to Face</w:t>
            </w:r>
          </w:p>
        </w:tc>
        <w:tc>
          <w:tcPr>
            <w:tcW w:w="15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A037" w14:textId="1EFAF0F8" w:rsidR="00F56C24" w:rsidRPr="00FA0250" w:rsidRDefault="00F56C24" w:rsidP="00F56C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7. WEEK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FF402F" w14:textId="77777777" w:rsidR="00F56C24" w:rsidRDefault="00F56C24" w:rsidP="00F56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2F84BD4" w14:textId="024E2AD6" w:rsidR="00F56C24" w:rsidRPr="00FA0250" w:rsidRDefault="00F56C24" w:rsidP="00F56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18.10</w:t>
            </w:r>
            <w:r w:rsidRPr="00872A6B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0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1C294" w14:textId="43C182C3" w:rsidR="00F56C24" w:rsidRPr="00FA0250" w:rsidRDefault="00F56C24" w:rsidP="00F56C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Specific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Augmentation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Methods to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Implant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Surgery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29B4E" w14:textId="40BE6633" w:rsidR="00F56C24" w:rsidRPr="00FA0250" w:rsidRDefault="00F56C24" w:rsidP="00F56C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Assist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. Prof. </w:t>
            </w:r>
            <w:r w:rsidRPr="00FA0250">
              <w:rPr>
                <w:rFonts w:ascii="Times New Roman" w:hAnsi="Times New Roman" w:cs="Times New Roman"/>
                <w:noProof/>
                <w:color w:val="000000" w:themeColor="text1"/>
              </w:rPr>
              <w:t>Gül Merve YALÇIN ÜLKER</w:t>
            </w:r>
          </w:p>
        </w:tc>
      </w:tr>
      <w:tr w:rsidR="00EF54BB" w:rsidRPr="00FA0250" w14:paraId="4C0C4A48" w14:textId="77777777" w:rsidTr="00D36D48">
        <w:trPr>
          <w:trHeight w:val="567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3F9A6B" w14:textId="77777777" w:rsidR="00EF54BB" w:rsidRPr="00FA0250" w:rsidRDefault="00EF54BB" w:rsidP="00EF54BB">
            <w:pPr>
              <w:spacing w:line="276" w:lineRule="auto"/>
              <w:ind w:right="-47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F089F11" w14:textId="0A192225" w:rsidR="00EF54BB" w:rsidRPr="00FA0250" w:rsidRDefault="00EF54BB" w:rsidP="00EF54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8-9. WEEK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8CB512E" w14:textId="2789027E" w:rsidR="00EF54BB" w:rsidRPr="00FA0250" w:rsidRDefault="00EF54BB" w:rsidP="00EF54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F85D1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3.10.2023-03.11.2023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AF60AE1" w14:textId="1E5B4402" w:rsidR="00EF54BB" w:rsidRPr="00FA0250" w:rsidRDefault="00EF54BB" w:rsidP="00EF54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1. MID-TERM EXAM</w:t>
            </w:r>
          </w:p>
        </w:tc>
      </w:tr>
      <w:tr w:rsidR="00EF54BB" w:rsidRPr="00FA0250" w14:paraId="6B72B033" w14:textId="77777777" w:rsidTr="00D36D48">
        <w:trPr>
          <w:trHeight w:val="68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6234" w14:textId="5397A25D" w:rsidR="00EF54BB" w:rsidRPr="00FA0250" w:rsidRDefault="00EF54BB" w:rsidP="00EF54BB">
            <w:pPr>
              <w:spacing w:line="276" w:lineRule="auto"/>
              <w:ind w:right="-47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Face to Face</w:t>
            </w:r>
          </w:p>
        </w:tc>
        <w:tc>
          <w:tcPr>
            <w:tcW w:w="15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7F68" w14:textId="0013BE76" w:rsidR="00EF54BB" w:rsidRPr="00FA0250" w:rsidRDefault="00EF54BB" w:rsidP="00EF54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10. WEEK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64B0" w14:textId="7AC0F7F6" w:rsidR="00EF54BB" w:rsidRPr="00FA0250" w:rsidRDefault="00EF54BB" w:rsidP="00EF5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F56C24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.11.</w:t>
            </w:r>
            <w:r w:rsidRPr="00872A6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27FD1" w14:textId="590629A5" w:rsidR="00EF54BB" w:rsidRPr="00FA0250" w:rsidRDefault="00EF54BB" w:rsidP="00EF5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Specific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Augmentation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Methods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to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Implant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Surgery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E2448" w14:textId="66952F88" w:rsidR="00EF54BB" w:rsidRPr="00FA0250" w:rsidRDefault="00EF54BB" w:rsidP="00EF5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Assist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. Prof. </w:t>
            </w:r>
            <w:r w:rsidRPr="00FA0250">
              <w:rPr>
                <w:rFonts w:ascii="Times New Roman" w:hAnsi="Times New Roman" w:cs="Times New Roman"/>
                <w:noProof/>
                <w:color w:val="000000" w:themeColor="text1"/>
              </w:rPr>
              <w:t>Gül Merve YALÇIN ÜLKER</w:t>
            </w:r>
          </w:p>
        </w:tc>
      </w:tr>
      <w:tr w:rsidR="00EF54BB" w:rsidRPr="00FA0250" w14:paraId="010F0238" w14:textId="77777777" w:rsidTr="00D36D48">
        <w:trPr>
          <w:trHeight w:val="68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AE3B" w14:textId="7B3C9C47" w:rsidR="00EF54BB" w:rsidRPr="00FA0250" w:rsidRDefault="00EF54BB" w:rsidP="00EF54BB">
            <w:pPr>
              <w:spacing w:line="276" w:lineRule="auto"/>
              <w:ind w:right="-47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Face to Face</w:t>
            </w:r>
          </w:p>
        </w:tc>
        <w:tc>
          <w:tcPr>
            <w:tcW w:w="15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90C3" w14:textId="5B8A1FBE" w:rsidR="00EF54BB" w:rsidRPr="00FA0250" w:rsidRDefault="00EF54BB" w:rsidP="00EF54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11. WEEK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429C" w14:textId="044F2A2D" w:rsidR="00EF54BB" w:rsidRPr="00FA0250" w:rsidRDefault="00EF54BB" w:rsidP="00EF5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56C24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.11</w:t>
            </w:r>
            <w:r w:rsidRPr="00872A6B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1B96E" w14:textId="77777777" w:rsidR="00EF54BB" w:rsidRPr="00FA0250" w:rsidRDefault="00EF54BB" w:rsidP="00EF5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Intraoperative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and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Postoperative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Complications</w:t>
            </w:r>
            <w:proofErr w:type="spellEnd"/>
          </w:p>
          <w:p w14:paraId="535C363C" w14:textId="035B44F9" w:rsidR="00EF54BB" w:rsidRPr="00FA0250" w:rsidRDefault="00EF54BB" w:rsidP="00EF5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Success-Survival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9744A" w14:textId="661C3D56" w:rsidR="00EF54BB" w:rsidRPr="00FA0250" w:rsidRDefault="00EF54BB" w:rsidP="00EF5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Assist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. Prof. </w:t>
            </w:r>
            <w:r w:rsidRPr="00FA0250">
              <w:rPr>
                <w:rFonts w:ascii="Times New Roman" w:hAnsi="Times New Roman" w:cs="Times New Roman"/>
                <w:noProof/>
                <w:color w:val="000000" w:themeColor="text1"/>
              </w:rPr>
              <w:t>Merve ÇAKIR</w:t>
            </w:r>
          </w:p>
        </w:tc>
      </w:tr>
      <w:tr w:rsidR="00EF54BB" w:rsidRPr="00FA0250" w14:paraId="07B87B66" w14:textId="77777777" w:rsidTr="00D36D48">
        <w:trPr>
          <w:trHeight w:val="68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B15E" w14:textId="10C9AD61" w:rsidR="00EF54BB" w:rsidRPr="00FA0250" w:rsidRDefault="00EF54BB" w:rsidP="00EF54BB">
            <w:pPr>
              <w:spacing w:line="276" w:lineRule="auto"/>
              <w:ind w:right="-47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Face to Face</w:t>
            </w:r>
          </w:p>
        </w:tc>
        <w:tc>
          <w:tcPr>
            <w:tcW w:w="15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CED3" w14:textId="1858FEE1" w:rsidR="00EF54BB" w:rsidRPr="00FA0250" w:rsidRDefault="00EF54BB" w:rsidP="00EF54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12. WEEK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3C22" w14:textId="7F2C4BD0" w:rsidR="00EF54BB" w:rsidRPr="00FA0250" w:rsidRDefault="00EF54BB" w:rsidP="00EF5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56C2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.11</w:t>
            </w:r>
            <w:r w:rsidRPr="00872A6B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AB057" w14:textId="77777777" w:rsidR="00EF54BB" w:rsidRPr="00FA0250" w:rsidRDefault="00EF54BB" w:rsidP="00EF5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Intraoperative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and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Postoperative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Complications</w:t>
            </w:r>
            <w:proofErr w:type="spellEnd"/>
          </w:p>
          <w:p w14:paraId="3582D498" w14:textId="28E39AE9" w:rsidR="00EF54BB" w:rsidRPr="00FA0250" w:rsidRDefault="00EF54BB" w:rsidP="00EF5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Success-Survival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2A8F3" w14:textId="646A028D" w:rsidR="00EF54BB" w:rsidRPr="00FA0250" w:rsidRDefault="00EF54BB" w:rsidP="00EF5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Assist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. Prof. </w:t>
            </w:r>
            <w:r w:rsidRPr="00FA0250">
              <w:rPr>
                <w:rFonts w:ascii="Times New Roman" w:hAnsi="Times New Roman" w:cs="Times New Roman"/>
                <w:noProof/>
                <w:color w:val="000000" w:themeColor="text1"/>
              </w:rPr>
              <w:t>Merve ÇAKIR</w:t>
            </w:r>
          </w:p>
        </w:tc>
      </w:tr>
      <w:tr w:rsidR="00EF54BB" w:rsidRPr="00FA0250" w14:paraId="36950D7B" w14:textId="77777777" w:rsidTr="00D36D48">
        <w:trPr>
          <w:trHeight w:val="68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1FD7" w14:textId="17E5422B" w:rsidR="00EF54BB" w:rsidRPr="00FA0250" w:rsidRDefault="00EF54BB" w:rsidP="00EF54BB">
            <w:pPr>
              <w:spacing w:line="276" w:lineRule="auto"/>
              <w:ind w:right="-47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Face to Face</w:t>
            </w:r>
          </w:p>
        </w:tc>
        <w:tc>
          <w:tcPr>
            <w:tcW w:w="15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BB1D" w14:textId="323F1C65" w:rsidR="00EF54BB" w:rsidRPr="00FA0250" w:rsidRDefault="00EF54BB" w:rsidP="00EF54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13. WEEK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372E" w14:textId="05016230" w:rsidR="00EF54BB" w:rsidRPr="00FA0250" w:rsidRDefault="00EF54BB" w:rsidP="00EF5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30.12</w:t>
            </w:r>
            <w:r w:rsidRPr="00872A6B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EABEA" w14:textId="59E6BB1C" w:rsidR="00EF54BB" w:rsidRPr="00FA0250" w:rsidRDefault="00EF54BB" w:rsidP="00EF5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Planning </w:t>
            </w: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and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Biomechanics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 in </w:t>
            </w: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Implant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Prostheses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5FF6E" w14:textId="0D7FE011" w:rsidR="00EF54BB" w:rsidRPr="00FA0250" w:rsidRDefault="00EF54BB" w:rsidP="00EF5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250">
              <w:rPr>
                <w:rFonts w:ascii="Times New Roman" w:hAnsi="Times New Roman" w:cs="Times New Roman"/>
                <w:color w:val="000000" w:themeColor="text1"/>
              </w:rPr>
              <w:t>Prof. Dr. Serkan SARIDAĞ</w:t>
            </w:r>
          </w:p>
        </w:tc>
      </w:tr>
      <w:tr w:rsidR="00EF54BB" w:rsidRPr="00FA0250" w14:paraId="0292F8F9" w14:textId="77777777" w:rsidTr="00D36D48">
        <w:trPr>
          <w:trHeight w:val="68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CC57" w14:textId="51282DA2" w:rsidR="00EF54BB" w:rsidRPr="00FA0250" w:rsidRDefault="00EF54BB" w:rsidP="00EF54BB">
            <w:pPr>
              <w:spacing w:line="276" w:lineRule="auto"/>
              <w:ind w:right="-47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Face to Face</w:t>
            </w:r>
          </w:p>
        </w:tc>
        <w:tc>
          <w:tcPr>
            <w:tcW w:w="15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FE74" w14:textId="099F4A15" w:rsidR="00EF54BB" w:rsidRPr="00FA0250" w:rsidRDefault="00EF54BB" w:rsidP="00EF54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14. WEEK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68A8" w14:textId="79694961" w:rsidR="00EF54BB" w:rsidRPr="00FA0250" w:rsidRDefault="00EF54BB" w:rsidP="00EF5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07</w:t>
            </w:r>
            <w:r w:rsidRPr="006E27D2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12</w:t>
            </w:r>
            <w:r w:rsidRPr="006E27D2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3</w:t>
            </w:r>
          </w:p>
        </w:tc>
        <w:tc>
          <w:tcPr>
            <w:tcW w:w="6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3B792" w14:textId="2074E74F" w:rsidR="00EF54BB" w:rsidRPr="00FA0250" w:rsidRDefault="00EF54BB" w:rsidP="00EF5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Impression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Techniques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 in </w:t>
            </w: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Implant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Prosthesis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61AE7" w14:textId="52E23195" w:rsidR="00EF54BB" w:rsidRPr="00FA0250" w:rsidRDefault="00EF54BB" w:rsidP="00EF5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250">
              <w:rPr>
                <w:rFonts w:ascii="Times New Roman" w:hAnsi="Times New Roman" w:cs="Times New Roman"/>
                <w:color w:val="000000" w:themeColor="text1"/>
              </w:rPr>
              <w:t>Prof. Dr. Serkan SARIDAĞ</w:t>
            </w:r>
          </w:p>
        </w:tc>
      </w:tr>
      <w:tr w:rsidR="00EF54BB" w:rsidRPr="00FA0250" w14:paraId="72A88FC1" w14:textId="77777777" w:rsidTr="00577253">
        <w:trPr>
          <w:trHeight w:val="68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86EC" w14:textId="0D6B7AAB" w:rsidR="00EF54BB" w:rsidRPr="00FA0250" w:rsidRDefault="00EF54BB" w:rsidP="00EF54BB">
            <w:pPr>
              <w:spacing w:line="276" w:lineRule="auto"/>
              <w:ind w:right="-47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Face to Face</w:t>
            </w:r>
          </w:p>
        </w:tc>
        <w:tc>
          <w:tcPr>
            <w:tcW w:w="15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0F0B" w14:textId="2A50EEBD" w:rsidR="00EF54BB" w:rsidRPr="00FA0250" w:rsidRDefault="00EF54BB" w:rsidP="00EF54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15. WEEK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07BD" w14:textId="0FF85751" w:rsidR="00EF54BB" w:rsidRPr="00FA0250" w:rsidRDefault="00EF54BB" w:rsidP="00EF5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14.12</w:t>
            </w:r>
            <w:r w:rsidRPr="00872A6B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0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814B0" w14:textId="40DB6A41" w:rsidR="00EF54BB" w:rsidRPr="00FA0250" w:rsidRDefault="00EF54BB" w:rsidP="00EF5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Removable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Dentures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 on </w:t>
            </w: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Implants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E8EC8" w14:textId="531EAEBA" w:rsidR="00EF54BB" w:rsidRPr="00FA0250" w:rsidRDefault="00EF54BB" w:rsidP="00EF5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250">
              <w:rPr>
                <w:rFonts w:ascii="Times New Roman" w:hAnsi="Times New Roman" w:cs="Times New Roman"/>
                <w:color w:val="000000" w:themeColor="text1"/>
              </w:rPr>
              <w:t>Prof. Dr. Serkan SARIDAĞ</w:t>
            </w:r>
          </w:p>
        </w:tc>
      </w:tr>
      <w:tr w:rsidR="00E13BC6" w:rsidRPr="00FA0250" w14:paraId="30921120" w14:textId="77777777" w:rsidTr="00577253">
        <w:trPr>
          <w:trHeight w:val="68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6BC2" w14:textId="52A3A69B" w:rsidR="00E13BC6" w:rsidRPr="00FA0250" w:rsidRDefault="00E13BC6" w:rsidP="00E13BC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lastRenderedPageBreak/>
              <w:t>Face to Face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DE1E" w14:textId="1CBC09C4" w:rsidR="00E13BC6" w:rsidRPr="00FA0250" w:rsidRDefault="00E13BC6" w:rsidP="00E13B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16. WEEK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FA3E" w14:textId="2F24EC40" w:rsidR="00E13BC6" w:rsidRPr="00FA0250" w:rsidRDefault="00E13BC6" w:rsidP="00E13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F54B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.12</w:t>
            </w:r>
            <w:r w:rsidRPr="00872A6B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EF54B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F217" w14:textId="0E8A5D0C" w:rsidR="00E13BC6" w:rsidRPr="00FA0250" w:rsidRDefault="00E13BC6" w:rsidP="00E13B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Fixed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Implant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Prostheses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46D4" w14:textId="411B131C" w:rsidR="00E13BC6" w:rsidRPr="00FA0250" w:rsidRDefault="00E13BC6" w:rsidP="00E13B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250">
              <w:rPr>
                <w:rFonts w:ascii="Times New Roman" w:hAnsi="Times New Roman" w:cs="Times New Roman"/>
                <w:color w:val="000000" w:themeColor="text1"/>
              </w:rPr>
              <w:t>Prof. Dr. Serkan SARIDAĞ</w:t>
            </w:r>
          </w:p>
        </w:tc>
      </w:tr>
      <w:tr w:rsidR="00E13BC6" w:rsidRPr="00FA0250" w14:paraId="3C4025E3" w14:textId="77777777" w:rsidTr="00BD6C1F">
        <w:trPr>
          <w:trHeight w:val="503"/>
        </w:trPr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14:paraId="5390306C" w14:textId="77777777" w:rsidR="00E13BC6" w:rsidRPr="00FA0250" w:rsidRDefault="00E13BC6" w:rsidP="00E13BC6">
            <w:pPr>
              <w:ind w:right="365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31C4B8" w14:textId="7B0D9814" w:rsidR="00E13BC6" w:rsidRPr="00FA0250" w:rsidRDefault="00E13BC6" w:rsidP="00E13BC6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54821D" w14:textId="0237E538" w:rsidR="00E13BC6" w:rsidRPr="00FA0250" w:rsidRDefault="00EF54BB" w:rsidP="00E13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25</w:t>
            </w:r>
            <w:r w:rsidRPr="005A40E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</w:t>
            </w:r>
            <w:r w:rsidRPr="005A40E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2.202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3-05.01.2024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11106004" w14:textId="2358B27B" w:rsidR="00E13BC6" w:rsidRPr="00FA0250" w:rsidRDefault="00E13BC6" w:rsidP="00E13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2. MID-TERM EXAM</w:t>
            </w:r>
          </w:p>
        </w:tc>
      </w:tr>
      <w:tr w:rsidR="00E13BC6" w:rsidRPr="00FA0250" w14:paraId="28268BB4" w14:textId="77777777" w:rsidTr="00BD6C1F">
        <w:trPr>
          <w:trHeight w:val="523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EA01B2F" w14:textId="77777777" w:rsidR="00E13BC6" w:rsidRPr="00FA0250" w:rsidRDefault="00E13BC6" w:rsidP="00E13BC6">
            <w:pPr>
              <w:ind w:right="365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0A03CF9" w14:textId="337D07C7" w:rsidR="00E13BC6" w:rsidRPr="00FA0250" w:rsidRDefault="00E13BC6" w:rsidP="00E13BC6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E4FD029" w14:textId="6E9D3267" w:rsidR="00E13BC6" w:rsidRPr="00FA0250" w:rsidRDefault="00EF54BB" w:rsidP="00E13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08.01-19.01.2024</w:t>
            </w:r>
          </w:p>
        </w:tc>
        <w:tc>
          <w:tcPr>
            <w:tcW w:w="109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76F1751B" w14:textId="19303103" w:rsidR="00E13BC6" w:rsidRPr="00FA0250" w:rsidRDefault="00E13BC6" w:rsidP="00E13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SEMESTER HOLIDAY</w:t>
            </w:r>
          </w:p>
        </w:tc>
      </w:tr>
    </w:tbl>
    <w:p w14:paraId="69CA300F" w14:textId="77777777" w:rsidR="00945118" w:rsidRPr="00FA0250" w:rsidRDefault="00945118" w:rsidP="00945118">
      <w:pPr>
        <w:rPr>
          <w:rFonts w:ascii="Times New Roman" w:hAnsi="Times New Roman" w:cs="Times New Roman"/>
          <w:noProof/>
          <w:color w:val="000000" w:themeColor="text1"/>
        </w:rPr>
      </w:pPr>
    </w:p>
    <w:tbl>
      <w:tblPr>
        <w:tblW w:w="15452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559"/>
        <w:gridCol w:w="1559"/>
        <w:gridCol w:w="10915"/>
      </w:tblGrid>
      <w:tr w:rsidR="00FA0250" w:rsidRPr="00FA0250" w14:paraId="03F78D9C" w14:textId="77777777" w:rsidTr="00D36D48">
        <w:trPr>
          <w:trHeight w:val="523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35E3DD" w14:textId="77777777" w:rsidR="00D36D48" w:rsidRPr="00FA0250" w:rsidRDefault="00D36D48" w:rsidP="00607F5B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CA2AE15" w14:textId="667B032E" w:rsidR="00D36D48" w:rsidRPr="00FA0250" w:rsidRDefault="00D36D48" w:rsidP="00607F5B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7FD0E0E" w14:textId="3A0211B2" w:rsidR="00D36D48" w:rsidRPr="00FA0250" w:rsidRDefault="00EF54BB" w:rsidP="00607F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15.01-19.01.2024</w:t>
            </w:r>
          </w:p>
        </w:tc>
        <w:tc>
          <w:tcPr>
            <w:tcW w:w="10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2211124B" w14:textId="2A0D52F5" w:rsidR="00D36D48" w:rsidRPr="00FA0250" w:rsidRDefault="00D36D48" w:rsidP="00D36D48">
            <w:pPr>
              <w:ind w:right="134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 xml:space="preserve">                     MAKE-UP EXAM</w:t>
            </w:r>
          </w:p>
        </w:tc>
      </w:tr>
    </w:tbl>
    <w:p w14:paraId="49B08CCC" w14:textId="77777777" w:rsidR="007145E1" w:rsidRPr="00FA0250" w:rsidRDefault="007145E1" w:rsidP="00F16100">
      <w:pPr>
        <w:spacing w:line="276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</w:p>
    <w:tbl>
      <w:tblPr>
        <w:tblW w:w="15452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559"/>
        <w:gridCol w:w="1559"/>
        <w:gridCol w:w="6237"/>
        <w:gridCol w:w="4678"/>
      </w:tblGrid>
      <w:tr w:rsidR="00EF54BB" w:rsidRPr="00FA0250" w14:paraId="61444FB5" w14:textId="77777777" w:rsidTr="00D36D48">
        <w:trPr>
          <w:trHeight w:val="680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FAE4" w14:textId="4A39ED16" w:rsidR="00EF54BB" w:rsidRPr="00FA0250" w:rsidRDefault="00EF54BB" w:rsidP="00EF54B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Face to Face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5477" w14:textId="400633EE" w:rsidR="00EF54BB" w:rsidRPr="00FA0250" w:rsidRDefault="00EF54BB" w:rsidP="00EF54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17. WEEK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99F4" w14:textId="3D385FAF" w:rsidR="00EF54BB" w:rsidRPr="00FA0250" w:rsidRDefault="00EF54BB" w:rsidP="00EF5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25.01</w:t>
            </w:r>
            <w:r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D8569" w14:textId="1E8B945A" w:rsidR="00EF54BB" w:rsidRPr="00FA0250" w:rsidRDefault="00EF54BB" w:rsidP="00EF5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Fixed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Implant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Prostheses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3CD34" w14:textId="79BB9791" w:rsidR="00EF54BB" w:rsidRPr="00FA0250" w:rsidRDefault="00EF54BB" w:rsidP="00EF5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250">
              <w:rPr>
                <w:rFonts w:ascii="Times New Roman" w:hAnsi="Times New Roman" w:cs="Times New Roman"/>
                <w:color w:val="000000" w:themeColor="text1"/>
              </w:rPr>
              <w:t>Prof. Dr. Serkan SARIDAĞ</w:t>
            </w:r>
          </w:p>
        </w:tc>
      </w:tr>
      <w:tr w:rsidR="00EF54BB" w:rsidRPr="00FA0250" w14:paraId="4F0CD076" w14:textId="77777777" w:rsidTr="00D36D48">
        <w:trPr>
          <w:trHeight w:val="68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AF48" w14:textId="2482A51A" w:rsidR="00EF54BB" w:rsidRPr="00FA0250" w:rsidRDefault="00EF54BB" w:rsidP="00EF54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Face to Face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AA7F" w14:textId="125FD6F8" w:rsidR="00EF54BB" w:rsidRPr="00FA0250" w:rsidRDefault="00EF54BB" w:rsidP="00EF54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18. WEEK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4D0D" w14:textId="5701A11C" w:rsidR="00EF54BB" w:rsidRPr="00FA0250" w:rsidRDefault="00EF54BB" w:rsidP="00EF5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01.02</w:t>
            </w:r>
            <w:r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EB348" w14:textId="7C3B5BB3" w:rsidR="00EF54BB" w:rsidRPr="00FA0250" w:rsidRDefault="00EF54BB" w:rsidP="00EF5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Zero Bone </w:t>
            </w: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Lose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Consept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094E4" w14:textId="59E7AD96" w:rsidR="00EF54BB" w:rsidRPr="00FA0250" w:rsidRDefault="00EF54BB" w:rsidP="00EF5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250">
              <w:rPr>
                <w:rFonts w:ascii="Times New Roman" w:hAnsi="Times New Roman" w:cs="Times New Roman"/>
                <w:color w:val="000000" w:themeColor="text1"/>
              </w:rPr>
              <w:t>Prof. Dr. Serkan SARIDAĞ</w:t>
            </w:r>
          </w:p>
        </w:tc>
      </w:tr>
      <w:tr w:rsidR="00EF54BB" w:rsidRPr="00FA0250" w14:paraId="28547D96" w14:textId="77777777" w:rsidTr="00D36D48">
        <w:trPr>
          <w:trHeight w:val="68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45C2" w14:textId="5D033AFA" w:rsidR="00EF54BB" w:rsidRPr="00FA0250" w:rsidRDefault="00EF54BB" w:rsidP="00EF54B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Face to Face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0C58" w14:textId="3E3EFFB3" w:rsidR="00EF54BB" w:rsidRPr="00FA0250" w:rsidRDefault="00EF54BB" w:rsidP="00EF54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19. WEEK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D1F2" w14:textId="1A115670" w:rsidR="00EF54BB" w:rsidRPr="00FA0250" w:rsidRDefault="00EF54BB" w:rsidP="00EF5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08.02</w:t>
            </w:r>
            <w:r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45408" w14:textId="18702A4E" w:rsidR="00EF54BB" w:rsidRPr="00FA0250" w:rsidRDefault="00EF54BB" w:rsidP="00EF5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Zero Bone </w:t>
            </w: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Lose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Consept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86DAD" w14:textId="6E53D604" w:rsidR="00EF54BB" w:rsidRPr="00FA0250" w:rsidRDefault="00EF54BB" w:rsidP="00EF5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250">
              <w:rPr>
                <w:rFonts w:ascii="Times New Roman" w:hAnsi="Times New Roman" w:cs="Times New Roman"/>
                <w:color w:val="000000" w:themeColor="text1"/>
              </w:rPr>
              <w:t>Prof. Dr. Serkan SARIDAĞ</w:t>
            </w:r>
          </w:p>
        </w:tc>
      </w:tr>
      <w:tr w:rsidR="00EF54BB" w:rsidRPr="00FA0250" w14:paraId="4804A138" w14:textId="77777777" w:rsidTr="00D36D48">
        <w:trPr>
          <w:trHeight w:val="68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C93D" w14:textId="5FFA7397" w:rsidR="00EF54BB" w:rsidRPr="00FA0250" w:rsidRDefault="00EF54BB" w:rsidP="00EF54B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Face to Face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A128" w14:textId="7D54D1C7" w:rsidR="00EF54BB" w:rsidRPr="00FA0250" w:rsidRDefault="00EF54BB" w:rsidP="00EF54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20. WEEK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07AC" w14:textId="46428CCA" w:rsidR="00EF54BB" w:rsidRPr="00FA0250" w:rsidRDefault="00EF54BB" w:rsidP="00EF5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872A6B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26EB9" w14:textId="6F3ED2A2" w:rsidR="00EF54BB" w:rsidRPr="00FA0250" w:rsidRDefault="00EF54BB" w:rsidP="00EF5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Prosthetic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Materials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E8A19" w14:textId="21BA83EC" w:rsidR="00EF54BB" w:rsidRPr="00FA0250" w:rsidRDefault="00EF54BB" w:rsidP="00EF5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250">
              <w:rPr>
                <w:rFonts w:ascii="Times New Roman" w:hAnsi="Times New Roman" w:cs="Times New Roman"/>
                <w:color w:val="000000" w:themeColor="text1"/>
              </w:rPr>
              <w:t>Prof. Dr. Serkan SARIDAĞ</w:t>
            </w:r>
          </w:p>
        </w:tc>
      </w:tr>
      <w:tr w:rsidR="00EF54BB" w:rsidRPr="00FA0250" w14:paraId="56F3805C" w14:textId="77777777" w:rsidTr="00D36D48">
        <w:trPr>
          <w:trHeight w:val="68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503F" w14:textId="263161D7" w:rsidR="00EF54BB" w:rsidRPr="00FA0250" w:rsidRDefault="00EF54BB" w:rsidP="00EF54B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Face to Face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CDC3" w14:textId="4B34EC12" w:rsidR="00EF54BB" w:rsidRPr="00FA0250" w:rsidRDefault="00EF54BB" w:rsidP="00EF54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21. WEEK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1D01" w14:textId="1DD363F4" w:rsidR="00EF54BB" w:rsidRPr="00FA0250" w:rsidRDefault="00EF54BB" w:rsidP="00EF5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22.02</w:t>
            </w:r>
            <w:r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1CCD0" w14:textId="7BF19E54" w:rsidR="00EF54BB" w:rsidRPr="00FA0250" w:rsidRDefault="00EF54BB" w:rsidP="00EF5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Cemented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Restorations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B0D8B" w14:textId="0BF371DE" w:rsidR="00EF54BB" w:rsidRPr="00FA0250" w:rsidRDefault="00EF54BB" w:rsidP="00EF5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250">
              <w:rPr>
                <w:rFonts w:ascii="Times New Roman" w:hAnsi="Times New Roman" w:cs="Times New Roman"/>
                <w:color w:val="000000" w:themeColor="text1"/>
              </w:rPr>
              <w:t>Prof. Dr. Serkan SARIDAĞ</w:t>
            </w:r>
          </w:p>
        </w:tc>
      </w:tr>
      <w:tr w:rsidR="00EF54BB" w:rsidRPr="00FA0250" w14:paraId="247AD21E" w14:textId="77777777" w:rsidTr="00D36D48">
        <w:trPr>
          <w:trHeight w:val="68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6C8E" w14:textId="258436D9" w:rsidR="00EF54BB" w:rsidRPr="00FA0250" w:rsidRDefault="00EF54BB" w:rsidP="00EF54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Face to Face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34B8" w14:textId="72805554" w:rsidR="00EF54BB" w:rsidRPr="00FA0250" w:rsidRDefault="00EF54BB" w:rsidP="00EF54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22. WEEK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B464" w14:textId="26693C31" w:rsidR="00EF54BB" w:rsidRPr="00FA0250" w:rsidRDefault="00EF54BB" w:rsidP="00EF5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29.02</w:t>
            </w:r>
            <w:r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1401" w14:textId="5F381B44" w:rsidR="00EF54BB" w:rsidRPr="00FA0250" w:rsidRDefault="00EF54BB" w:rsidP="00EF5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Screw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Retained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Restorations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8434D" w14:textId="387BD5EE" w:rsidR="00EF54BB" w:rsidRPr="00FA0250" w:rsidRDefault="00EF54BB" w:rsidP="00EF5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250">
              <w:rPr>
                <w:rFonts w:ascii="Times New Roman" w:hAnsi="Times New Roman" w:cs="Times New Roman"/>
                <w:color w:val="000000" w:themeColor="text1"/>
              </w:rPr>
              <w:t>Prof. Dr. Serkan SARIDAĞ</w:t>
            </w:r>
          </w:p>
        </w:tc>
      </w:tr>
      <w:tr w:rsidR="00EF54BB" w:rsidRPr="00FA0250" w14:paraId="3624207C" w14:textId="77777777" w:rsidTr="00D36D48">
        <w:trPr>
          <w:trHeight w:val="68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825F" w14:textId="2A8BBEA0" w:rsidR="00EF54BB" w:rsidRPr="00FA0250" w:rsidRDefault="00EF54BB" w:rsidP="00EF54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Face to Face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8704" w14:textId="4E8F52EF" w:rsidR="00EF54BB" w:rsidRPr="00FA0250" w:rsidRDefault="00EF54BB" w:rsidP="00EF54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23. WEEK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69EE" w14:textId="0DBEB8FD" w:rsidR="00EF54BB" w:rsidRPr="00FA0250" w:rsidRDefault="00EF54BB" w:rsidP="00EF5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07.03</w:t>
            </w:r>
            <w:r w:rsidRPr="00A347A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62658" w14:textId="697326F7" w:rsidR="00EF54BB" w:rsidRPr="00FA0250" w:rsidRDefault="00EF54BB" w:rsidP="00EF5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7AD8">
              <w:rPr>
                <w:rFonts w:ascii="Times New Roman" w:hAnsi="Times New Roman" w:cs="Times New Roman"/>
                <w:color w:val="000000" w:themeColor="text1"/>
              </w:rPr>
              <w:t>Structure</w:t>
            </w:r>
            <w:proofErr w:type="spellEnd"/>
            <w:r w:rsidRPr="00977AD8">
              <w:rPr>
                <w:rFonts w:ascii="Times New Roman" w:hAnsi="Times New Roman" w:cs="Times New Roman"/>
                <w:color w:val="000000" w:themeColor="text1"/>
              </w:rPr>
              <w:t xml:space="preserve"> of Peri-</w:t>
            </w:r>
            <w:proofErr w:type="spellStart"/>
            <w:r w:rsidRPr="00977AD8">
              <w:rPr>
                <w:rFonts w:ascii="Times New Roman" w:hAnsi="Times New Roman" w:cs="Times New Roman"/>
                <w:color w:val="000000" w:themeColor="text1"/>
              </w:rPr>
              <w:t>implant</w:t>
            </w:r>
            <w:proofErr w:type="spellEnd"/>
            <w:r w:rsidRPr="00977AD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77AD8">
              <w:rPr>
                <w:rFonts w:ascii="Times New Roman" w:hAnsi="Times New Roman" w:cs="Times New Roman"/>
                <w:color w:val="000000" w:themeColor="text1"/>
              </w:rPr>
              <w:t>Tissues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9CF58" w14:textId="560BB78E" w:rsidR="00EF54BB" w:rsidRPr="00FA0250" w:rsidRDefault="00EF54BB" w:rsidP="00EF5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Assist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>. Prof. Ekin BEŞİROĞLU TURGUT</w:t>
            </w:r>
          </w:p>
        </w:tc>
      </w:tr>
      <w:tr w:rsidR="00EF54BB" w:rsidRPr="00FA0250" w14:paraId="46B437A6" w14:textId="77777777" w:rsidTr="00D36D48">
        <w:trPr>
          <w:trHeight w:val="46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125A6B" w14:textId="77777777" w:rsidR="00EF54BB" w:rsidRPr="00FA0250" w:rsidRDefault="00EF54BB" w:rsidP="00EF54B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2FF13C3" w14:textId="632F77C3" w:rsidR="00EF54BB" w:rsidRPr="00FA0250" w:rsidRDefault="00EF54BB" w:rsidP="00EF54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24-25. WEEK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FC73EA" w14:textId="1A166619" w:rsidR="00EF54BB" w:rsidRPr="00FA0250" w:rsidRDefault="00EF54BB" w:rsidP="00EF5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11-22</w:t>
            </w:r>
            <w:r w:rsidRPr="00872A6B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BC52F4C" w14:textId="5449642C" w:rsidR="00EF54BB" w:rsidRPr="00FA0250" w:rsidRDefault="00EF54BB" w:rsidP="00EF54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3. MID-TERM EXAM</w:t>
            </w:r>
          </w:p>
        </w:tc>
      </w:tr>
      <w:tr w:rsidR="00EF54BB" w:rsidRPr="00FA0250" w14:paraId="62C9AE4B" w14:textId="77777777" w:rsidTr="00D36D48">
        <w:trPr>
          <w:trHeight w:val="680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51E7" w14:textId="7AC4A3DB" w:rsidR="00EF54BB" w:rsidRPr="00FA0250" w:rsidRDefault="00EF54BB" w:rsidP="00EF54B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lastRenderedPageBreak/>
              <w:t>Face to Face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A842" w14:textId="6E2387E5" w:rsidR="00EF54BB" w:rsidRPr="00FA0250" w:rsidRDefault="00EF54BB" w:rsidP="00EF54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26. WEEK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03E5" w14:textId="010572F4" w:rsidR="00EF54BB" w:rsidRPr="00FA0250" w:rsidRDefault="00EF54BB" w:rsidP="00EF5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28.03</w:t>
            </w:r>
            <w:r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06171" w14:textId="3D2F09FE" w:rsidR="00EF54BB" w:rsidRPr="00FA0250" w:rsidRDefault="00EF54BB" w:rsidP="00EF5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21C0A">
              <w:rPr>
                <w:rFonts w:ascii="Times New Roman" w:hAnsi="Times New Roman" w:cs="Times New Roman"/>
                <w:color w:val="000000" w:themeColor="text1"/>
              </w:rPr>
              <w:t>Implant</w:t>
            </w:r>
            <w:proofErr w:type="spellEnd"/>
            <w:r w:rsidRPr="00A21C0A">
              <w:rPr>
                <w:rFonts w:ascii="Times New Roman" w:hAnsi="Times New Roman" w:cs="Times New Roman"/>
                <w:color w:val="000000" w:themeColor="text1"/>
              </w:rPr>
              <w:t xml:space="preserve"> Applications in </w:t>
            </w:r>
            <w:proofErr w:type="spellStart"/>
            <w:r w:rsidRPr="00A21C0A">
              <w:rPr>
                <w:rFonts w:ascii="Times New Roman" w:hAnsi="Times New Roman" w:cs="Times New Roman"/>
                <w:color w:val="000000" w:themeColor="text1"/>
              </w:rPr>
              <w:t>Individuals</w:t>
            </w:r>
            <w:proofErr w:type="spellEnd"/>
            <w:r w:rsidRPr="00A21C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21C0A">
              <w:rPr>
                <w:rFonts w:ascii="Times New Roman" w:hAnsi="Times New Roman" w:cs="Times New Roman"/>
                <w:color w:val="000000" w:themeColor="text1"/>
              </w:rPr>
              <w:t>with</w:t>
            </w:r>
            <w:proofErr w:type="spellEnd"/>
            <w:r w:rsidRPr="00A21C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21C0A">
              <w:rPr>
                <w:rFonts w:ascii="Times New Roman" w:hAnsi="Times New Roman" w:cs="Times New Roman"/>
                <w:color w:val="000000" w:themeColor="text1"/>
              </w:rPr>
              <w:t>Periodontal</w:t>
            </w:r>
            <w:proofErr w:type="spellEnd"/>
            <w:r w:rsidRPr="00A21C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21C0A">
              <w:rPr>
                <w:rFonts w:ascii="Times New Roman" w:hAnsi="Times New Roman" w:cs="Times New Roman"/>
                <w:color w:val="000000" w:themeColor="text1"/>
              </w:rPr>
              <w:t>Disease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6E059" w14:textId="6729F20A" w:rsidR="00EF54BB" w:rsidRPr="00FA0250" w:rsidRDefault="00EF54BB" w:rsidP="00EF5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250">
              <w:rPr>
                <w:rFonts w:ascii="Times New Roman" w:hAnsi="Times New Roman" w:cs="Times New Roman"/>
                <w:color w:val="000000" w:themeColor="text1"/>
              </w:rPr>
              <w:t>Ass</w:t>
            </w:r>
            <w:r w:rsidR="002C4499">
              <w:rPr>
                <w:rFonts w:ascii="Times New Roman" w:hAnsi="Times New Roman" w:cs="Times New Roman"/>
                <w:color w:val="000000" w:themeColor="text1"/>
              </w:rPr>
              <w:t>os</w:t>
            </w:r>
            <w:r w:rsidRPr="00FA0250">
              <w:rPr>
                <w:rFonts w:ascii="Times New Roman" w:hAnsi="Times New Roman" w:cs="Times New Roman"/>
                <w:color w:val="000000" w:themeColor="text1"/>
              </w:rPr>
              <w:t>. Prof. Sibel KAYAALTI YÜKSEK</w:t>
            </w:r>
          </w:p>
        </w:tc>
      </w:tr>
      <w:tr w:rsidR="00EF54BB" w:rsidRPr="00FA0250" w14:paraId="01C2E832" w14:textId="77777777" w:rsidTr="00D05876">
        <w:trPr>
          <w:trHeight w:val="680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A05B" w14:textId="106D6DBB" w:rsidR="00EF54BB" w:rsidRPr="00FA0250" w:rsidRDefault="00EF54BB" w:rsidP="00EF54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Face to Face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5CAB" w14:textId="6D4FF28B" w:rsidR="00EF54BB" w:rsidRPr="00FA0250" w:rsidRDefault="00EF54BB" w:rsidP="00EF54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27. WEEK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4C3A" w14:textId="64EE12E7" w:rsidR="00EF54BB" w:rsidRPr="00FA0250" w:rsidRDefault="00EF54BB" w:rsidP="00EF5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04.04</w:t>
            </w:r>
            <w:r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A5A8F" w14:textId="3FF69368" w:rsidR="00EF54BB" w:rsidRPr="00FA0250" w:rsidRDefault="00EF54BB" w:rsidP="00EF5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1C0A">
              <w:rPr>
                <w:rFonts w:ascii="Times New Roman" w:hAnsi="Times New Roman" w:cs="Times New Roman"/>
                <w:color w:val="000000" w:themeColor="text1"/>
              </w:rPr>
              <w:t xml:space="preserve">Evaluation of Risk </w:t>
            </w:r>
            <w:proofErr w:type="spellStart"/>
            <w:r w:rsidRPr="00A21C0A">
              <w:rPr>
                <w:rFonts w:ascii="Times New Roman" w:hAnsi="Times New Roman" w:cs="Times New Roman"/>
                <w:color w:val="000000" w:themeColor="text1"/>
              </w:rPr>
              <w:t>Factors</w:t>
            </w:r>
            <w:proofErr w:type="spellEnd"/>
            <w:r w:rsidRPr="00A21C0A">
              <w:rPr>
                <w:rFonts w:ascii="Times New Roman" w:hAnsi="Times New Roman" w:cs="Times New Roman"/>
                <w:color w:val="000000" w:themeColor="text1"/>
              </w:rPr>
              <w:t xml:space="preserve"> in </w:t>
            </w:r>
            <w:proofErr w:type="spellStart"/>
            <w:r w:rsidRPr="00A21C0A">
              <w:rPr>
                <w:rFonts w:ascii="Times New Roman" w:hAnsi="Times New Roman" w:cs="Times New Roman"/>
                <w:color w:val="000000" w:themeColor="text1"/>
              </w:rPr>
              <w:t>Implant</w:t>
            </w:r>
            <w:proofErr w:type="spellEnd"/>
            <w:r w:rsidRPr="00A21C0A">
              <w:rPr>
                <w:rFonts w:ascii="Times New Roman" w:hAnsi="Times New Roman" w:cs="Times New Roman"/>
                <w:color w:val="000000" w:themeColor="text1"/>
              </w:rPr>
              <w:t xml:space="preserve"> Applications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0D6F2" w14:textId="68421246" w:rsidR="00EF54BB" w:rsidRPr="00FA0250" w:rsidRDefault="00EF54BB" w:rsidP="00EF5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250">
              <w:rPr>
                <w:rFonts w:ascii="Times New Roman" w:hAnsi="Times New Roman" w:cs="Times New Roman"/>
                <w:color w:val="000000" w:themeColor="text1"/>
              </w:rPr>
              <w:t>Ass</w:t>
            </w:r>
            <w:r w:rsidR="002C4499">
              <w:rPr>
                <w:rFonts w:ascii="Times New Roman" w:hAnsi="Times New Roman" w:cs="Times New Roman"/>
                <w:color w:val="000000" w:themeColor="text1"/>
              </w:rPr>
              <w:t>os</w:t>
            </w:r>
            <w:r w:rsidRPr="00FA0250">
              <w:rPr>
                <w:rFonts w:ascii="Times New Roman" w:hAnsi="Times New Roman" w:cs="Times New Roman"/>
                <w:color w:val="000000" w:themeColor="text1"/>
              </w:rPr>
              <w:t>. Prof. Sibel KAYAALTI YÜKSEK</w:t>
            </w:r>
          </w:p>
        </w:tc>
      </w:tr>
      <w:tr w:rsidR="00EF54BB" w:rsidRPr="00FA0250" w14:paraId="2DB258F4" w14:textId="77777777" w:rsidTr="00D36D48">
        <w:trPr>
          <w:trHeight w:val="680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A870" w14:textId="06655BF5" w:rsidR="00EF54BB" w:rsidRPr="00FA0250" w:rsidRDefault="00EF54BB" w:rsidP="00EF54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Face to Face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7765" w14:textId="5ECC7F39" w:rsidR="00EF54BB" w:rsidRPr="00FA0250" w:rsidRDefault="00EF54BB" w:rsidP="00EF54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28. WEEK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2E2F" w14:textId="7ACED889" w:rsidR="00EF54BB" w:rsidRPr="00FA0250" w:rsidRDefault="00EF54BB" w:rsidP="00EF5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00260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002606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FD0EC" w14:textId="5326345F" w:rsidR="00EF54BB" w:rsidRPr="00FA0250" w:rsidRDefault="00EF54BB" w:rsidP="00EF5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21C0A">
              <w:rPr>
                <w:rFonts w:ascii="Times New Roman" w:hAnsi="Times New Roman" w:cs="Times New Roman"/>
                <w:color w:val="000000" w:themeColor="text1"/>
              </w:rPr>
              <w:t>Soft</w:t>
            </w:r>
            <w:proofErr w:type="spellEnd"/>
            <w:r w:rsidRPr="00A21C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21C0A">
              <w:rPr>
                <w:rFonts w:ascii="Times New Roman" w:hAnsi="Times New Roman" w:cs="Times New Roman"/>
                <w:color w:val="000000" w:themeColor="text1"/>
              </w:rPr>
              <w:t>Tissue</w:t>
            </w:r>
            <w:proofErr w:type="spellEnd"/>
            <w:r w:rsidRPr="00A21C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21C0A">
              <w:rPr>
                <w:rFonts w:ascii="Times New Roman" w:hAnsi="Times New Roman" w:cs="Times New Roman"/>
                <w:color w:val="000000" w:themeColor="text1"/>
              </w:rPr>
              <w:t>Reconstruction</w:t>
            </w:r>
            <w:proofErr w:type="spellEnd"/>
            <w:r w:rsidRPr="00A21C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21C0A">
              <w:rPr>
                <w:rFonts w:ascii="Times New Roman" w:hAnsi="Times New Roman" w:cs="Times New Roman"/>
                <w:color w:val="000000" w:themeColor="text1"/>
              </w:rPr>
              <w:t>Before</w:t>
            </w:r>
            <w:proofErr w:type="spellEnd"/>
            <w:r w:rsidRPr="00A21C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21C0A">
              <w:rPr>
                <w:rFonts w:ascii="Times New Roman" w:hAnsi="Times New Roman" w:cs="Times New Roman"/>
                <w:color w:val="000000" w:themeColor="text1"/>
              </w:rPr>
              <w:t>and</w:t>
            </w:r>
            <w:proofErr w:type="spellEnd"/>
            <w:r w:rsidRPr="00A21C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21C0A">
              <w:rPr>
                <w:rFonts w:ascii="Times New Roman" w:hAnsi="Times New Roman" w:cs="Times New Roman"/>
                <w:color w:val="000000" w:themeColor="text1"/>
              </w:rPr>
              <w:t>After</w:t>
            </w:r>
            <w:proofErr w:type="spellEnd"/>
            <w:r w:rsidRPr="00A21C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21C0A">
              <w:rPr>
                <w:rFonts w:ascii="Times New Roman" w:hAnsi="Times New Roman" w:cs="Times New Roman"/>
                <w:color w:val="000000" w:themeColor="text1"/>
              </w:rPr>
              <w:t>Implant</w:t>
            </w:r>
            <w:proofErr w:type="spellEnd"/>
            <w:r w:rsidRPr="00A21C0A">
              <w:rPr>
                <w:rFonts w:ascii="Times New Roman" w:hAnsi="Times New Roman" w:cs="Times New Roman"/>
                <w:color w:val="000000" w:themeColor="text1"/>
              </w:rPr>
              <w:t xml:space="preserve"> Application 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ECE05" w14:textId="26696EE2" w:rsidR="00EF54BB" w:rsidRPr="00FA0250" w:rsidRDefault="00EF54BB" w:rsidP="00EF5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Assist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. Prof. </w:t>
            </w:r>
            <w:r w:rsidRPr="00FA0250">
              <w:rPr>
                <w:rFonts w:ascii="Times New Roman" w:hAnsi="Times New Roman" w:cs="Times New Roman"/>
                <w:noProof/>
                <w:color w:val="000000" w:themeColor="text1"/>
              </w:rPr>
              <w:t>Gökçe AYKOL ŞAHİN</w:t>
            </w:r>
          </w:p>
        </w:tc>
      </w:tr>
      <w:tr w:rsidR="00EF54BB" w:rsidRPr="00FA0250" w14:paraId="10B382E3" w14:textId="77777777" w:rsidTr="00D36D48">
        <w:trPr>
          <w:trHeight w:val="567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EBCD" w14:textId="1304D92A" w:rsidR="00EF54BB" w:rsidRPr="00FA0250" w:rsidRDefault="00EF54BB" w:rsidP="00EF54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Face to Face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58E4" w14:textId="4CFFBEC2" w:rsidR="00EF54BB" w:rsidRPr="00FA0250" w:rsidRDefault="00EF54BB" w:rsidP="00EF54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29. WEEK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944F" w14:textId="3BC53422" w:rsidR="00EF54BB" w:rsidRPr="00FA0250" w:rsidRDefault="00EF54BB" w:rsidP="00EF5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872A6B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9BC72" w14:textId="76D416E0" w:rsidR="00EF54BB" w:rsidRPr="00FA0250" w:rsidRDefault="00EF54BB" w:rsidP="00EF5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21C0A">
              <w:rPr>
                <w:rFonts w:ascii="Times New Roman" w:hAnsi="Times New Roman" w:cs="Times New Roman"/>
                <w:color w:val="000000" w:themeColor="text1"/>
              </w:rPr>
              <w:t>Soft</w:t>
            </w:r>
            <w:proofErr w:type="spellEnd"/>
            <w:r w:rsidRPr="00A21C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21C0A">
              <w:rPr>
                <w:rFonts w:ascii="Times New Roman" w:hAnsi="Times New Roman" w:cs="Times New Roman"/>
                <w:color w:val="000000" w:themeColor="text1"/>
              </w:rPr>
              <w:t>Tissue</w:t>
            </w:r>
            <w:proofErr w:type="spellEnd"/>
            <w:r w:rsidRPr="00A21C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21C0A">
              <w:rPr>
                <w:rFonts w:ascii="Times New Roman" w:hAnsi="Times New Roman" w:cs="Times New Roman"/>
                <w:color w:val="000000" w:themeColor="text1"/>
              </w:rPr>
              <w:t>Reconstruction</w:t>
            </w:r>
            <w:proofErr w:type="spellEnd"/>
            <w:r w:rsidRPr="00A21C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21C0A">
              <w:rPr>
                <w:rFonts w:ascii="Times New Roman" w:hAnsi="Times New Roman" w:cs="Times New Roman"/>
                <w:color w:val="000000" w:themeColor="text1"/>
              </w:rPr>
              <w:t>Before</w:t>
            </w:r>
            <w:proofErr w:type="spellEnd"/>
            <w:r w:rsidRPr="00A21C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21C0A">
              <w:rPr>
                <w:rFonts w:ascii="Times New Roman" w:hAnsi="Times New Roman" w:cs="Times New Roman"/>
                <w:color w:val="000000" w:themeColor="text1"/>
              </w:rPr>
              <w:t>and</w:t>
            </w:r>
            <w:proofErr w:type="spellEnd"/>
            <w:r w:rsidRPr="00A21C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21C0A">
              <w:rPr>
                <w:rFonts w:ascii="Times New Roman" w:hAnsi="Times New Roman" w:cs="Times New Roman"/>
                <w:color w:val="000000" w:themeColor="text1"/>
              </w:rPr>
              <w:t>After</w:t>
            </w:r>
            <w:proofErr w:type="spellEnd"/>
            <w:r w:rsidRPr="00A21C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21C0A">
              <w:rPr>
                <w:rFonts w:ascii="Times New Roman" w:hAnsi="Times New Roman" w:cs="Times New Roman"/>
                <w:color w:val="000000" w:themeColor="text1"/>
              </w:rPr>
              <w:t>Implant</w:t>
            </w:r>
            <w:proofErr w:type="spellEnd"/>
            <w:r w:rsidRPr="00A21C0A">
              <w:rPr>
                <w:rFonts w:ascii="Times New Roman" w:hAnsi="Times New Roman" w:cs="Times New Roman"/>
                <w:color w:val="000000" w:themeColor="text1"/>
              </w:rPr>
              <w:t xml:space="preserve"> Application 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F260C" w14:textId="655E59B9" w:rsidR="00EF54BB" w:rsidRPr="00FA0250" w:rsidRDefault="00EF54BB" w:rsidP="00EF5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Assist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 xml:space="preserve">. Prof. </w:t>
            </w:r>
            <w:r w:rsidRPr="00FA0250">
              <w:rPr>
                <w:rFonts w:ascii="Times New Roman" w:hAnsi="Times New Roman" w:cs="Times New Roman"/>
                <w:noProof/>
                <w:color w:val="000000" w:themeColor="text1"/>
              </w:rPr>
              <w:t>Gökçe AYKOL ŞAHİN</w:t>
            </w:r>
          </w:p>
        </w:tc>
      </w:tr>
      <w:tr w:rsidR="00EF54BB" w:rsidRPr="00FA0250" w14:paraId="560A9755" w14:textId="77777777" w:rsidTr="00D36D48">
        <w:trPr>
          <w:trHeight w:val="6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9EFB" w14:textId="2C7C6009" w:rsidR="00EF54BB" w:rsidRPr="00FA0250" w:rsidRDefault="00EF54BB" w:rsidP="00EF54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Face to Face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00DA" w14:textId="3773CA5A" w:rsidR="00EF54BB" w:rsidRPr="00FA0250" w:rsidRDefault="00EF54BB" w:rsidP="00EF54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30. WEEK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EE69" w14:textId="6BB367FD" w:rsidR="00EF54BB" w:rsidRPr="00FA0250" w:rsidRDefault="00EF54BB" w:rsidP="00EF5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25.04</w:t>
            </w:r>
            <w:r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35E1" w14:textId="610E9486" w:rsidR="00EF54BB" w:rsidRPr="00FA0250" w:rsidRDefault="00EF54BB" w:rsidP="00EF5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21C0A">
              <w:rPr>
                <w:rFonts w:ascii="Times New Roman" w:hAnsi="Times New Roman" w:cs="Times New Roman"/>
                <w:color w:val="000000" w:themeColor="text1"/>
              </w:rPr>
              <w:t>Etiology</w:t>
            </w:r>
            <w:proofErr w:type="spellEnd"/>
            <w:r w:rsidRPr="00A21C0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A21C0A">
              <w:rPr>
                <w:rFonts w:ascii="Times New Roman" w:hAnsi="Times New Roman" w:cs="Times New Roman"/>
                <w:color w:val="000000" w:themeColor="text1"/>
              </w:rPr>
              <w:t>Findings</w:t>
            </w:r>
            <w:proofErr w:type="spellEnd"/>
            <w:r w:rsidRPr="00A21C0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A21C0A">
              <w:rPr>
                <w:rFonts w:ascii="Times New Roman" w:hAnsi="Times New Roman" w:cs="Times New Roman"/>
                <w:color w:val="000000" w:themeColor="text1"/>
              </w:rPr>
              <w:t>Treatment</w:t>
            </w:r>
            <w:proofErr w:type="spellEnd"/>
            <w:r w:rsidRPr="00A21C0A">
              <w:rPr>
                <w:rFonts w:ascii="Times New Roman" w:hAnsi="Times New Roman" w:cs="Times New Roman"/>
                <w:color w:val="000000" w:themeColor="text1"/>
              </w:rPr>
              <w:t xml:space="preserve"> of Peri-</w:t>
            </w:r>
            <w:proofErr w:type="spellStart"/>
            <w:r w:rsidRPr="00A21C0A">
              <w:rPr>
                <w:rFonts w:ascii="Times New Roman" w:hAnsi="Times New Roman" w:cs="Times New Roman"/>
                <w:color w:val="000000" w:themeColor="text1"/>
              </w:rPr>
              <w:t>implant</w:t>
            </w:r>
            <w:proofErr w:type="spellEnd"/>
            <w:r w:rsidRPr="00A21C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21C0A">
              <w:rPr>
                <w:rFonts w:ascii="Times New Roman" w:hAnsi="Times New Roman" w:cs="Times New Roman"/>
                <w:color w:val="000000" w:themeColor="text1"/>
              </w:rPr>
              <w:t>Diseases</w:t>
            </w:r>
            <w:proofErr w:type="spellEnd"/>
            <w:r w:rsidRPr="00A21C0A"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EFA6" w14:textId="0D04A0D6" w:rsidR="00EF54BB" w:rsidRPr="00FA0250" w:rsidRDefault="00EF54BB" w:rsidP="00EF5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250">
              <w:rPr>
                <w:rFonts w:ascii="Times New Roman" w:hAnsi="Times New Roman" w:cs="Times New Roman"/>
                <w:color w:val="000000" w:themeColor="text1"/>
              </w:rPr>
              <w:t>Prof. Dr. Gonca KELEŞ</w:t>
            </w:r>
          </w:p>
        </w:tc>
      </w:tr>
      <w:tr w:rsidR="00EF54BB" w:rsidRPr="00FA0250" w14:paraId="7D87C16C" w14:textId="77777777" w:rsidTr="00D36D48">
        <w:trPr>
          <w:trHeight w:val="680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88CC" w14:textId="300DFF35" w:rsidR="00EF54BB" w:rsidRPr="00FA0250" w:rsidRDefault="00EF54BB" w:rsidP="00EF54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Face to Face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C8486" w14:textId="14ADFD8B" w:rsidR="00EF54BB" w:rsidRPr="00FA0250" w:rsidRDefault="00EF54BB" w:rsidP="00EF54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31. WEEK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A1AB" w14:textId="63DA71D2" w:rsidR="00EF54BB" w:rsidRPr="00FA0250" w:rsidRDefault="00EF54BB" w:rsidP="00EF5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02.05</w:t>
            </w:r>
            <w:r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080FA" w14:textId="278E5D6F" w:rsidR="00EF54BB" w:rsidRPr="00FA0250" w:rsidRDefault="00EF54BB" w:rsidP="00EF5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21C0A">
              <w:rPr>
                <w:rFonts w:ascii="Times New Roman" w:hAnsi="Times New Roman" w:cs="Times New Roman"/>
                <w:color w:val="000000" w:themeColor="text1"/>
              </w:rPr>
              <w:t>Etiology</w:t>
            </w:r>
            <w:proofErr w:type="spellEnd"/>
            <w:r w:rsidRPr="00A21C0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A21C0A">
              <w:rPr>
                <w:rFonts w:ascii="Times New Roman" w:hAnsi="Times New Roman" w:cs="Times New Roman"/>
                <w:color w:val="000000" w:themeColor="text1"/>
              </w:rPr>
              <w:t>Findings</w:t>
            </w:r>
            <w:proofErr w:type="spellEnd"/>
            <w:r w:rsidRPr="00A21C0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A21C0A">
              <w:rPr>
                <w:rFonts w:ascii="Times New Roman" w:hAnsi="Times New Roman" w:cs="Times New Roman"/>
                <w:color w:val="000000" w:themeColor="text1"/>
              </w:rPr>
              <w:t>Treatment</w:t>
            </w:r>
            <w:proofErr w:type="spellEnd"/>
            <w:r w:rsidRPr="00A21C0A">
              <w:rPr>
                <w:rFonts w:ascii="Times New Roman" w:hAnsi="Times New Roman" w:cs="Times New Roman"/>
                <w:color w:val="000000" w:themeColor="text1"/>
              </w:rPr>
              <w:t xml:space="preserve"> of Peri-</w:t>
            </w:r>
            <w:proofErr w:type="spellStart"/>
            <w:r w:rsidRPr="00A21C0A">
              <w:rPr>
                <w:rFonts w:ascii="Times New Roman" w:hAnsi="Times New Roman" w:cs="Times New Roman"/>
                <w:color w:val="000000" w:themeColor="text1"/>
              </w:rPr>
              <w:t>implant</w:t>
            </w:r>
            <w:proofErr w:type="spellEnd"/>
            <w:r w:rsidRPr="00A21C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21C0A">
              <w:rPr>
                <w:rFonts w:ascii="Times New Roman" w:hAnsi="Times New Roman" w:cs="Times New Roman"/>
                <w:color w:val="000000" w:themeColor="text1"/>
              </w:rPr>
              <w:t>Diseases</w:t>
            </w:r>
            <w:proofErr w:type="spellEnd"/>
            <w:r w:rsidRPr="00A21C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0B6F5" w14:textId="211C353E" w:rsidR="00EF54BB" w:rsidRPr="00FA0250" w:rsidRDefault="00EF54BB" w:rsidP="00EF5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250">
              <w:rPr>
                <w:rFonts w:ascii="Times New Roman" w:hAnsi="Times New Roman" w:cs="Times New Roman"/>
                <w:color w:val="000000" w:themeColor="text1"/>
              </w:rPr>
              <w:t>Prof. Dr. Gonca KELEŞ</w:t>
            </w:r>
          </w:p>
        </w:tc>
      </w:tr>
      <w:tr w:rsidR="00EF54BB" w:rsidRPr="00FA0250" w14:paraId="10D8E42E" w14:textId="77777777" w:rsidTr="00D36D48">
        <w:trPr>
          <w:trHeight w:val="68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9E9D" w14:textId="0EB3AF5E" w:rsidR="00EF54BB" w:rsidRPr="00FA0250" w:rsidRDefault="00EF54BB" w:rsidP="00EF54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Face to Face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44611" w14:textId="6760E900" w:rsidR="00EF54BB" w:rsidRPr="00FA0250" w:rsidRDefault="00EF54BB" w:rsidP="00EF54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32. WEEK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C26F" w14:textId="0A529AA3" w:rsidR="00EF54BB" w:rsidRPr="00FA0250" w:rsidRDefault="00EF54BB" w:rsidP="00EF5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09.05</w:t>
            </w:r>
            <w:r w:rsidRPr="00A347A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24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7D7D9" w14:textId="68032DD7" w:rsidR="00EF54BB" w:rsidRPr="00FA0250" w:rsidRDefault="00EF54BB" w:rsidP="00EF5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21C0A">
              <w:rPr>
                <w:rFonts w:ascii="Times New Roman" w:hAnsi="Times New Roman" w:cs="Times New Roman"/>
                <w:color w:val="000000" w:themeColor="text1"/>
              </w:rPr>
              <w:t>Supportive</w:t>
            </w:r>
            <w:proofErr w:type="spellEnd"/>
            <w:r w:rsidRPr="00A21C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21C0A">
              <w:rPr>
                <w:rFonts w:ascii="Times New Roman" w:hAnsi="Times New Roman" w:cs="Times New Roman"/>
                <w:color w:val="000000" w:themeColor="text1"/>
              </w:rPr>
              <w:t>Implant</w:t>
            </w:r>
            <w:proofErr w:type="spellEnd"/>
            <w:r w:rsidRPr="00A21C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21C0A">
              <w:rPr>
                <w:rFonts w:ascii="Times New Roman" w:hAnsi="Times New Roman" w:cs="Times New Roman"/>
                <w:color w:val="000000" w:themeColor="text1"/>
              </w:rPr>
              <w:t>Therapy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06C56" w14:textId="7521F366" w:rsidR="00EF54BB" w:rsidRPr="00FA0250" w:rsidRDefault="00EF54BB" w:rsidP="00EF5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0250">
              <w:rPr>
                <w:rFonts w:ascii="Times New Roman" w:hAnsi="Times New Roman" w:cs="Times New Roman"/>
                <w:color w:val="000000" w:themeColor="text1"/>
              </w:rPr>
              <w:t>Assist</w:t>
            </w:r>
            <w:proofErr w:type="spellEnd"/>
            <w:r w:rsidRPr="00FA0250">
              <w:rPr>
                <w:rFonts w:ascii="Times New Roman" w:hAnsi="Times New Roman" w:cs="Times New Roman"/>
                <w:color w:val="000000" w:themeColor="text1"/>
              </w:rPr>
              <w:t>. Prof. Nihal ERAYDIN</w:t>
            </w:r>
          </w:p>
        </w:tc>
      </w:tr>
      <w:tr w:rsidR="00EF54BB" w:rsidRPr="00FA0250" w14:paraId="57F84032" w14:textId="77777777" w:rsidTr="00A15ADD">
        <w:trPr>
          <w:trHeight w:val="567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4B44053" w14:textId="77777777" w:rsidR="00EF54BB" w:rsidRPr="00FA0250" w:rsidRDefault="00EF54BB" w:rsidP="00EF54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B67062" w14:textId="69EC98F1" w:rsidR="00EF54BB" w:rsidRPr="00FA0250" w:rsidRDefault="00EF54BB" w:rsidP="00EF54B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2F7FEF08" w14:textId="59626CE3" w:rsidR="00EF54BB" w:rsidRPr="00FA0250" w:rsidRDefault="00EF54BB" w:rsidP="00EF54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20.05-31.05.2024</w:t>
            </w:r>
          </w:p>
        </w:tc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609890CF" w14:textId="5F6DFEEA" w:rsidR="00EF54BB" w:rsidRPr="00FA0250" w:rsidRDefault="00EF54BB" w:rsidP="00EF54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FINAL EXAM WEEK</w:t>
            </w:r>
          </w:p>
        </w:tc>
      </w:tr>
      <w:tr w:rsidR="00EF54BB" w:rsidRPr="00FA0250" w14:paraId="56F0B2D6" w14:textId="77777777" w:rsidTr="00D36D48">
        <w:trPr>
          <w:trHeight w:val="34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681011AD" w14:textId="77777777" w:rsidR="00EF54BB" w:rsidRPr="00FA0250" w:rsidRDefault="00EF54BB" w:rsidP="00EF54B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A6B0" w14:textId="021483C7" w:rsidR="00EF54BB" w:rsidRPr="00FA0250" w:rsidRDefault="00EF54BB" w:rsidP="00EF54B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CAD14" w14:textId="77777777" w:rsidR="00EF54BB" w:rsidRPr="00FA0250" w:rsidRDefault="00EF54BB" w:rsidP="00EF54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B53B" w14:textId="77777777" w:rsidR="00EF54BB" w:rsidRPr="00FA0250" w:rsidRDefault="00EF54BB" w:rsidP="00EF54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635D" w14:textId="77777777" w:rsidR="00EF54BB" w:rsidRPr="00FA0250" w:rsidRDefault="00EF54BB" w:rsidP="00EF54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</w:pPr>
          </w:p>
        </w:tc>
      </w:tr>
      <w:tr w:rsidR="00EF54BB" w:rsidRPr="00FA0250" w14:paraId="18CA0560" w14:textId="77777777" w:rsidTr="00D36D48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14:paraId="7EFE73BB" w14:textId="77777777" w:rsidR="00EF54BB" w:rsidRPr="00FA0250" w:rsidRDefault="00EF54BB" w:rsidP="00EF54B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B09A397" w14:textId="4B831661" w:rsidR="00EF54BB" w:rsidRPr="00FA0250" w:rsidRDefault="00EF54BB" w:rsidP="00EF54B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89BD48" w14:textId="5FCD6933" w:rsidR="00EF54BB" w:rsidRPr="00FA0250" w:rsidRDefault="00EF54BB" w:rsidP="00EF54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10-24.06.2024</w:t>
            </w:r>
          </w:p>
        </w:tc>
        <w:tc>
          <w:tcPr>
            <w:tcW w:w="1091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14:paraId="0464597F" w14:textId="44F7B38C" w:rsidR="00EF54BB" w:rsidRPr="00FA0250" w:rsidRDefault="00EF54BB" w:rsidP="00EF54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FA025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CONDITION EXAM</w:t>
            </w:r>
          </w:p>
        </w:tc>
      </w:tr>
    </w:tbl>
    <w:p w14:paraId="193CFC1C" w14:textId="77777777" w:rsidR="00A26824" w:rsidRPr="00FA0250" w:rsidRDefault="00A26824" w:rsidP="003F3AC0">
      <w:pPr>
        <w:spacing w:line="276" w:lineRule="auto"/>
        <w:rPr>
          <w:rFonts w:ascii="Times New Roman" w:hAnsi="Times New Roman" w:cs="Times New Roman"/>
          <w:noProof/>
          <w:color w:val="000000" w:themeColor="text1"/>
        </w:rPr>
      </w:pPr>
    </w:p>
    <w:sectPr w:rsidR="00A26824" w:rsidRPr="00FA0250" w:rsidSect="00DD172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2E"/>
    <w:rsid w:val="000018C1"/>
    <w:rsid w:val="0004378C"/>
    <w:rsid w:val="00047FFA"/>
    <w:rsid w:val="00050092"/>
    <w:rsid w:val="0005252B"/>
    <w:rsid w:val="000551ED"/>
    <w:rsid w:val="00055810"/>
    <w:rsid w:val="000640C2"/>
    <w:rsid w:val="000C7933"/>
    <w:rsid w:val="00105259"/>
    <w:rsid w:val="00156A0A"/>
    <w:rsid w:val="00166BFA"/>
    <w:rsid w:val="00182D9B"/>
    <w:rsid w:val="00183C8B"/>
    <w:rsid w:val="0019308F"/>
    <w:rsid w:val="001B2EF8"/>
    <w:rsid w:val="001C25DE"/>
    <w:rsid w:val="001E13FA"/>
    <w:rsid w:val="001F0FC6"/>
    <w:rsid w:val="0021169A"/>
    <w:rsid w:val="00215E38"/>
    <w:rsid w:val="00222E9A"/>
    <w:rsid w:val="00225AE1"/>
    <w:rsid w:val="00236405"/>
    <w:rsid w:val="002474EC"/>
    <w:rsid w:val="0025042A"/>
    <w:rsid w:val="002B5479"/>
    <w:rsid w:val="002C2B6B"/>
    <w:rsid w:val="002C4499"/>
    <w:rsid w:val="002D2450"/>
    <w:rsid w:val="002D772C"/>
    <w:rsid w:val="00313D8D"/>
    <w:rsid w:val="003238F3"/>
    <w:rsid w:val="00325AC8"/>
    <w:rsid w:val="00325D40"/>
    <w:rsid w:val="00325FB8"/>
    <w:rsid w:val="003402B0"/>
    <w:rsid w:val="00341022"/>
    <w:rsid w:val="003551EB"/>
    <w:rsid w:val="00361C2A"/>
    <w:rsid w:val="00371539"/>
    <w:rsid w:val="00372091"/>
    <w:rsid w:val="00381363"/>
    <w:rsid w:val="003D6C4E"/>
    <w:rsid w:val="003F08A4"/>
    <w:rsid w:val="003F2962"/>
    <w:rsid w:val="003F3145"/>
    <w:rsid w:val="003F3AC0"/>
    <w:rsid w:val="0040224D"/>
    <w:rsid w:val="00404313"/>
    <w:rsid w:val="004149AB"/>
    <w:rsid w:val="00424B74"/>
    <w:rsid w:val="00443F46"/>
    <w:rsid w:val="00454288"/>
    <w:rsid w:val="004C1077"/>
    <w:rsid w:val="004E7917"/>
    <w:rsid w:val="004F0767"/>
    <w:rsid w:val="004F2F12"/>
    <w:rsid w:val="00577253"/>
    <w:rsid w:val="00583E42"/>
    <w:rsid w:val="005A38FA"/>
    <w:rsid w:val="005B7543"/>
    <w:rsid w:val="005E3C17"/>
    <w:rsid w:val="005E55C1"/>
    <w:rsid w:val="00607DCE"/>
    <w:rsid w:val="00616654"/>
    <w:rsid w:val="00627F51"/>
    <w:rsid w:val="00633BC8"/>
    <w:rsid w:val="006415FD"/>
    <w:rsid w:val="00663900"/>
    <w:rsid w:val="006942CF"/>
    <w:rsid w:val="006A3749"/>
    <w:rsid w:val="006B2442"/>
    <w:rsid w:val="006E6CF4"/>
    <w:rsid w:val="006F524C"/>
    <w:rsid w:val="007145E1"/>
    <w:rsid w:val="00721FAC"/>
    <w:rsid w:val="007255C6"/>
    <w:rsid w:val="00750024"/>
    <w:rsid w:val="00754C93"/>
    <w:rsid w:val="00757ADB"/>
    <w:rsid w:val="00764B89"/>
    <w:rsid w:val="00784CF0"/>
    <w:rsid w:val="007934F3"/>
    <w:rsid w:val="00794854"/>
    <w:rsid w:val="007B3A5D"/>
    <w:rsid w:val="007D5B9B"/>
    <w:rsid w:val="007D7940"/>
    <w:rsid w:val="007E1855"/>
    <w:rsid w:val="007E29F9"/>
    <w:rsid w:val="00810605"/>
    <w:rsid w:val="0084545D"/>
    <w:rsid w:val="00852714"/>
    <w:rsid w:val="00864041"/>
    <w:rsid w:val="008668AA"/>
    <w:rsid w:val="0087415F"/>
    <w:rsid w:val="008832C5"/>
    <w:rsid w:val="00891E6E"/>
    <w:rsid w:val="008A335A"/>
    <w:rsid w:val="008B1226"/>
    <w:rsid w:val="008D0012"/>
    <w:rsid w:val="008E31C0"/>
    <w:rsid w:val="008E3A64"/>
    <w:rsid w:val="008E584E"/>
    <w:rsid w:val="0091148D"/>
    <w:rsid w:val="00921631"/>
    <w:rsid w:val="00922C99"/>
    <w:rsid w:val="00935A36"/>
    <w:rsid w:val="00935CC6"/>
    <w:rsid w:val="00945118"/>
    <w:rsid w:val="0095523A"/>
    <w:rsid w:val="00977AD8"/>
    <w:rsid w:val="009839D7"/>
    <w:rsid w:val="009C4DDB"/>
    <w:rsid w:val="00A21C0A"/>
    <w:rsid w:val="00A26824"/>
    <w:rsid w:val="00A43DF0"/>
    <w:rsid w:val="00A672E8"/>
    <w:rsid w:val="00A7418D"/>
    <w:rsid w:val="00A82F04"/>
    <w:rsid w:val="00AB0F3E"/>
    <w:rsid w:val="00AC7F91"/>
    <w:rsid w:val="00AD1868"/>
    <w:rsid w:val="00AD2312"/>
    <w:rsid w:val="00AE31E4"/>
    <w:rsid w:val="00AF6A17"/>
    <w:rsid w:val="00B317CF"/>
    <w:rsid w:val="00BC0FC3"/>
    <w:rsid w:val="00BC7DE3"/>
    <w:rsid w:val="00BD4401"/>
    <w:rsid w:val="00BD6C1F"/>
    <w:rsid w:val="00C12A6D"/>
    <w:rsid w:val="00C12F02"/>
    <w:rsid w:val="00C17F22"/>
    <w:rsid w:val="00C2359D"/>
    <w:rsid w:val="00C235AD"/>
    <w:rsid w:val="00C55BC2"/>
    <w:rsid w:val="00C61FFF"/>
    <w:rsid w:val="00CA230D"/>
    <w:rsid w:val="00CA49B5"/>
    <w:rsid w:val="00CF5E5D"/>
    <w:rsid w:val="00D009C3"/>
    <w:rsid w:val="00D05876"/>
    <w:rsid w:val="00D36D48"/>
    <w:rsid w:val="00D65D0D"/>
    <w:rsid w:val="00D7448C"/>
    <w:rsid w:val="00DA53EB"/>
    <w:rsid w:val="00DC5A36"/>
    <w:rsid w:val="00DD172E"/>
    <w:rsid w:val="00DD790B"/>
    <w:rsid w:val="00E0129E"/>
    <w:rsid w:val="00E018AB"/>
    <w:rsid w:val="00E13BC6"/>
    <w:rsid w:val="00E36FA4"/>
    <w:rsid w:val="00E37A24"/>
    <w:rsid w:val="00E471C8"/>
    <w:rsid w:val="00E6037F"/>
    <w:rsid w:val="00E64147"/>
    <w:rsid w:val="00E70467"/>
    <w:rsid w:val="00E76B66"/>
    <w:rsid w:val="00EA2960"/>
    <w:rsid w:val="00ED21FC"/>
    <w:rsid w:val="00EE1117"/>
    <w:rsid w:val="00EE42B4"/>
    <w:rsid w:val="00EE7313"/>
    <w:rsid w:val="00EF3342"/>
    <w:rsid w:val="00EF54BB"/>
    <w:rsid w:val="00EF5838"/>
    <w:rsid w:val="00F108DF"/>
    <w:rsid w:val="00F16100"/>
    <w:rsid w:val="00F16682"/>
    <w:rsid w:val="00F266EF"/>
    <w:rsid w:val="00F56C24"/>
    <w:rsid w:val="00F64FCE"/>
    <w:rsid w:val="00F67C3D"/>
    <w:rsid w:val="00F75CB3"/>
    <w:rsid w:val="00F82046"/>
    <w:rsid w:val="00F85D16"/>
    <w:rsid w:val="00F90F04"/>
    <w:rsid w:val="00FA0250"/>
    <w:rsid w:val="00FA40FA"/>
    <w:rsid w:val="00FB1AA5"/>
    <w:rsid w:val="00FC4AEB"/>
    <w:rsid w:val="00FE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AAE5"/>
  <w14:defaultImageDpi w14:val="32767"/>
  <w15:docId w15:val="{0FEDE1A6-0674-426B-8CD8-FF073D6A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4B8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9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584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Işıl Küçükay</dc:creator>
  <cp:lastModifiedBy>Merve Yalçın</cp:lastModifiedBy>
  <cp:revision>28</cp:revision>
  <dcterms:created xsi:type="dcterms:W3CDTF">2022-08-29T16:14:00Z</dcterms:created>
  <dcterms:modified xsi:type="dcterms:W3CDTF">2023-08-29T10:13:00Z</dcterms:modified>
</cp:coreProperties>
</file>